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1E62" w14:textId="77777777" w:rsidR="00772745" w:rsidRPr="000A655B" w:rsidRDefault="000A655B" w:rsidP="000A655B">
      <w:pPr>
        <w:jc w:val="center"/>
        <w:rPr>
          <w:rFonts w:ascii="Arial" w:hAnsi="Arial" w:cs="Arial"/>
          <w:b/>
          <w:sz w:val="32"/>
          <w:szCs w:val="32"/>
        </w:rPr>
      </w:pPr>
      <w:r w:rsidRPr="000A655B">
        <w:rPr>
          <w:rFonts w:ascii="Arial" w:hAnsi="Arial" w:cs="Arial"/>
          <w:b/>
          <w:sz w:val="32"/>
          <w:szCs w:val="32"/>
        </w:rPr>
        <w:t>ANKIETA MONITORUJĄCA</w:t>
      </w:r>
    </w:p>
    <w:p w14:paraId="20CF96DB" w14:textId="77777777" w:rsidR="000A655B" w:rsidRDefault="000A655B" w:rsidP="000A655B">
      <w:pPr>
        <w:jc w:val="center"/>
        <w:rPr>
          <w:rFonts w:ascii="Arial" w:hAnsi="Arial" w:cs="Arial"/>
        </w:rPr>
      </w:pPr>
      <w:r w:rsidRPr="000A655B">
        <w:rPr>
          <w:rFonts w:ascii="Arial" w:hAnsi="Arial" w:cs="Arial"/>
        </w:rPr>
        <w:t xml:space="preserve">dla Beneficjentów realizujących operacje w ramach strategii rozwoju lokalnego kierowanego przez społeczność Stowarzyszenia Lokalna Grupa Działania Spisz – Podhale </w:t>
      </w:r>
    </w:p>
    <w:p w14:paraId="56DB0FB2" w14:textId="77777777" w:rsidR="000A655B" w:rsidRDefault="000A655B" w:rsidP="000A65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Programu Rozwoju Obszarów Wiejskich na lata 2014-2020</w:t>
      </w:r>
    </w:p>
    <w:p w14:paraId="2CF60C16" w14:textId="77777777" w:rsidR="000A655B" w:rsidRDefault="000A655B" w:rsidP="000A655B">
      <w:pPr>
        <w:jc w:val="center"/>
        <w:rPr>
          <w:rFonts w:ascii="Arial" w:hAnsi="Arial" w:cs="Arial"/>
        </w:rPr>
      </w:pPr>
    </w:p>
    <w:p w14:paraId="763A7B76" w14:textId="77777777" w:rsidR="000A655B" w:rsidRPr="001B44C2" w:rsidRDefault="000A655B" w:rsidP="000A655B">
      <w:pPr>
        <w:rPr>
          <w:rFonts w:ascii="Arial" w:hAnsi="Arial" w:cs="Arial"/>
          <w:i/>
          <w:sz w:val="16"/>
          <w:szCs w:val="16"/>
        </w:rPr>
      </w:pPr>
      <w:r w:rsidRPr="001B44C2">
        <w:rPr>
          <w:rFonts w:ascii="Arial" w:hAnsi="Arial" w:cs="Arial"/>
          <w:i/>
          <w:sz w:val="16"/>
          <w:szCs w:val="16"/>
        </w:rPr>
        <w:t>(Proszę zaznaczyć „X” przy odpowiednim przedsięwzięciu)</w:t>
      </w:r>
    </w:p>
    <w:tbl>
      <w:tblPr>
        <w:tblStyle w:val="Tabela-Siatka"/>
        <w:tblW w:w="8590" w:type="dxa"/>
        <w:tblInd w:w="704" w:type="dxa"/>
        <w:tblLook w:val="04A0" w:firstRow="1" w:lastRow="0" w:firstColumn="1" w:lastColumn="0" w:noHBand="0" w:noVBand="1"/>
      </w:tblPr>
      <w:tblGrid>
        <w:gridCol w:w="577"/>
        <w:gridCol w:w="577"/>
        <w:gridCol w:w="7436"/>
      </w:tblGrid>
      <w:tr w:rsidR="000A655B" w14:paraId="0853E81F" w14:textId="77777777" w:rsidTr="000C3FE5">
        <w:trPr>
          <w:trHeight w:val="629"/>
        </w:trPr>
        <w:tc>
          <w:tcPr>
            <w:tcW w:w="577" w:type="dxa"/>
            <w:tcBorders>
              <w:right w:val="single" w:sz="4" w:space="0" w:color="auto"/>
            </w:tcBorders>
          </w:tcPr>
          <w:p w14:paraId="3C9F450B" w14:textId="77777777" w:rsidR="000A655B" w:rsidRDefault="000A655B" w:rsidP="00DE207C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8957B" w14:textId="77777777" w:rsidR="000A655B" w:rsidRDefault="000A655B" w:rsidP="00DE207C">
            <w:pPr>
              <w:rPr>
                <w:rFonts w:ascii="Arial" w:hAnsi="Arial" w:cs="Arial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B6B65" w14:textId="77777777" w:rsidR="00DE207C" w:rsidRPr="001B44C2" w:rsidRDefault="00DE207C" w:rsidP="00DE20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1.1.3 Powstanie lub modernizacja infrastruktury turystycznej i/lub okołoturystycznej</w:t>
            </w:r>
          </w:p>
        </w:tc>
      </w:tr>
      <w:tr w:rsidR="00DE207C" w14:paraId="69C1FA44" w14:textId="77777777" w:rsidTr="000C3FE5">
        <w:trPr>
          <w:trHeight w:val="629"/>
        </w:trPr>
        <w:tc>
          <w:tcPr>
            <w:tcW w:w="577" w:type="dxa"/>
            <w:tcBorders>
              <w:right w:val="single" w:sz="4" w:space="0" w:color="auto"/>
            </w:tcBorders>
          </w:tcPr>
          <w:p w14:paraId="15FCAC5B" w14:textId="77777777" w:rsidR="00DE207C" w:rsidRDefault="00DE207C" w:rsidP="00DE207C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CD04A" w14:textId="77777777" w:rsidR="00DE207C" w:rsidRDefault="00DE207C" w:rsidP="00DE207C">
            <w:pPr>
              <w:rPr>
                <w:rFonts w:ascii="Arial" w:hAnsi="Arial" w:cs="Arial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F6751" w14:textId="77777777" w:rsidR="00DE207C" w:rsidRDefault="00DE207C" w:rsidP="00DE207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4C2">
              <w:rPr>
                <w:rFonts w:ascii="Times New Roman" w:eastAsia="Calibri" w:hAnsi="Times New Roman" w:cs="Times New Roman"/>
                <w:sz w:val="18"/>
                <w:szCs w:val="18"/>
              </w:rPr>
              <w:t>1.1.4 Powstanie lub modernizacja infrastruktury turystycznej i/lub rekreacyjnej</w:t>
            </w:r>
          </w:p>
          <w:p w14:paraId="78AB96B8" w14:textId="77777777" w:rsidR="00DE207C" w:rsidRDefault="00DE207C" w:rsidP="00DE207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A655B" w14:paraId="786C9D85" w14:textId="77777777" w:rsidTr="000C3FE5">
        <w:trPr>
          <w:trHeight w:val="629"/>
        </w:trPr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14:paraId="51AAF26C" w14:textId="77777777" w:rsidR="000A655B" w:rsidRDefault="000A655B" w:rsidP="00DE207C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2EC68" w14:textId="77777777" w:rsidR="000A655B" w:rsidRDefault="000A655B" w:rsidP="00DE207C">
            <w:pPr>
              <w:rPr>
                <w:rFonts w:ascii="Arial" w:hAnsi="Arial" w:cs="Arial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41D16" w14:textId="77777777" w:rsidR="000A655B" w:rsidRPr="001B44C2" w:rsidRDefault="000A655B" w:rsidP="00DE207C">
            <w:pPr>
              <w:rPr>
                <w:rFonts w:ascii="Arial" w:hAnsi="Arial" w:cs="Arial"/>
                <w:sz w:val="18"/>
                <w:szCs w:val="18"/>
              </w:rPr>
            </w:pPr>
            <w:r w:rsidRPr="001B44C2">
              <w:rPr>
                <w:rFonts w:ascii="Times New Roman" w:eastAsia="Calibri" w:hAnsi="Times New Roman" w:cs="Times New Roman"/>
                <w:sz w:val="18"/>
                <w:szCs w:val="18"/>
              </w:rPr>
              <w:t>1.1.5 Rozwój działalności gospodarczych w tym w branżach wskazanych jako kluczowe</w:t>
            </w:r>
            <w:r w:rsidRPr="001B44C2">
              <w:rPr>
                <w:rFonts w:ascii="Verdana" w:eastAsia="Calibri" w:hAnsi="Verdana" w:cs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1B44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dla rozwoju obszaru  i/lub mających pozytywny wpływ na ochronę środowiska i/lub przeciwdziałanie zmianom klimatu i/lub ukierunkowanych na innowacje i/lub wykorzystujących lokalne zasoby</w:t>
            </w:r>
          </w:p>
        </w:tc>
      </w:tr>
      <w:tr w:rsidR="000A655B" w14:paraId="5BADB11D" w14:textId="77777777" w:rsidTr="000C3FE5">
        <w:trPr>
          <w:trHeight w:val="629"/>
        </w:trPr>
        <w:tc>
          <w:tcPr>
            <w:tcW w:w="577" w:type="dxa"/>
            <w:tcBorders>
              <w:right w:val="single" w:sz="4" w:space="0" w:color="auto"/>
            </w:tcBorders>
          </w:tcPr>
          <w:p w14:paraId="79E3F0EC" w14:textId="77777777" w:rsidR="000A655B" w:rsidRDefault="000A655B" w:rsidP="00DE207C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E8672" w14:textId="77777777" w:rsidR="000A655B" w:rsidRDefault="000A655B" w:rsidP="00DE207C">
            <w:pPr>
              <w:rPr>
                <w:rFonts w:ascii="Arial" w:hAnsi="Arial" w:cs="Arial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88EDE" w14:textId="77777777" w:rsidR="000A655B" w:rsidRPr="001B44C2" w:rsidRDefault="001B44C2" w:rsidP="00DE207C">
            <w:pPr>
              <w:rPr>
                <w:rFonts w:ascii="Arial" w:hAnsi="Arial" w:cs="Arial"/>
                <w:sz w:val="18"/>
                <w:szCs w:val="18"/>
              </w:rPr>
            </w:pPr>
            <w:r w:rsidRPr="001B44C2">
              <w:rPr>
                <w:rFonts w:ascii="Times New Roman" w:eastAsia="Calibri" w:hAnsi="Times New Roman" w:cs="Times New Roman"/>
                <w:sz w:val="18"/>
                <w:szCs w:val="18"/>
              </w:rPr>
              <w:t>1.1.6 Rozwój prowadzonych przez osoby do 34. roku życia działalności gospodarczych w tym w branżach wskazan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ych jako kluczowe  dla rozwoju </w:t>
            </w:r>
            <w:r w:rsidRPr="001B44C2">
              <w:rPr>
                <w:rFonts w:ascii="Times New Roman" w:eastAsia="Calibri" w:hAnsi="Times New Roman" w:cs="Times New Roman"/>
                <w:sz w:val="18"/>
                <w:szCs w:val="18"/>
              </w:rPr>
              <w:t>i/lub wykorzystujących lokalne zasoby</w:t>
            </w:r>
          </w:p>
        </w:tc>
      </w:tr>
      <w:tr w:rsidR="000A655B" w14:paraId="389D1825" w14:textId="77777777" w:rsidTr="000C3FE5">
        <w:trPr>
          <w:trHeight w:val="629"/>
        </w:trPr>
        <w:tc>
          <w:tcPr>
            <w:tcW w:w="577" w:type="dxa"/>
            <w:tcBorders>
              <w:right w:val="single" w:sz="4" w:space="0" w:color="auto"/>
            </w:tcBorders>
          </w:tcPr>
          <w:p w14:paraId="317096E7" w14:textId="77777777" w:rsidR="000A655B" w:rsidRDefault="000A655B" w:rsidP="00DE207C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9EEF0" w14:textId="77777777" w:rsidR="000A655B" w:rsidRDefault="000A655B" w:rsidP="00DE207C">
            <w:pPr>
              <w:rPr>
                <w:rFonts w:ascii="Arial" w:hAnsi="Arial" w:cs="Arial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050EA" w14:textId="77777777" w:rsidR="000A655B" w:rsidRPr="001B44C2" w:rsidRDefault="001B44C2" w:rsidP="00DE207C">
            <w:pPr>
              <w:rPr>
                <w:rFonts w:ascii="Arial" w:hAnsi="Arial" w:cs="Arial"/>
                <w:sz w:val="18"/>
                <w:szCs w:val="18"/>
              </w:rPr>
            </w:pPr>
            <w:r w:rsidRPr="001B44C2">
              <w:rPr>
                <w:rFonts w:ascii="Times New Roman" w:eastAsia="Calibri" w:hAnsi="Times New Roman" w:cs="Times New Roman"/>
                <w:sz w:val="18"/>
                <w:szCs w:val="18"/>
              </w:rPr>
              <w:t>1.1.8 Podejmowanie działalności gospodarczej w tym w branżach wskazanych jako kluczowe  dla rozwoju obszaru i/lub wykorzystujących lokalne zasoby.</w:t>
            </w:r>
          </w:p>
        </w:tc>
      </w:tr>
      <w:tr w:rsidR="000A655B" w14:paraId="40B35A23" w14:textId="77777777" w:rsidTr="000C3FE5">
        <w:trPr>
          <w:trHeight w:val="629"/>
        </w:trPr>
        <w:tc>
          <w:tcPr>
            <w:tcW w:w="577" w:type="dxa"/>
            <w:tcBorders>
              <w:right w:val="single" w:sz="4" w:space="0" w:color="auto"/>
            </w:tcBorders>
          </w:tcPr>
          <w:p w14:paraId="7DB415EF" w14:textId="77777777" w:rsidR="000A655B" w:rsidRDefault="000A655B" w:rsidP="00DE207C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A7182" w14:textId="77777777" w:rsidR="000A655B" w:rsidRDefault="000A655B" w:rsidP="00DE207C">
            <w:pPr>
              <w:rPr>
                <w:rFonts w:ascii="Arial" w:hAnsi="Arial" w:cs="Arial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12920" w14:textId="77777777" w:rsidR="000A655B" w:rsidRPr="001B44C2" w:rsidRDefault="001B44C2" w:rsidP="00DE207C">
            <w:pPr>
              <w:rPr>
                <w:rFonts w:ascii="Arial" w:hAnsi="Arial" w:cs="Arial"/>
                <w:sz w:val="18"/>
                <w:szCs w:val="18"/>
              </w:rPr>
            </w:pPr>
            <w:r w:rsidRPr="001B44C2">
              <w:rPr>
                <w:rFonts w:ascii="Times New Roman" w:eastAsia="Calibri" w:hAnsi="Times New Roman" w:cs="Times New Roman"/>
                <w:sz w:val="18"/>
                <w:szCs w:val="18"/>
              </w:rPr>
              <w:t>1.2.3 Działania marketingowe wspólne dla całego obszaru LGD.</w:t>
            </w:r>
          </w:p>
        </w:tc>
      </w:tr>
      <w:tr w:rsidR="00F913B7" w14:paraId="2024E5FF" w14:textId="77777777" w:rsidTr="000C3FE5">
        <w:trPr>
          <w:trHeight w:val="629"/>
        </w:trPr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</w:tcPr>
          <w:p w14:paraId="3B95C7D2" w14:textId="77777777" w:rsidR="00F913B7" w:rsidRDefault="00F913B7" w:rsidP="00DE207C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9003" w14:textId="77777777" w:rsidR="00F913B7" w:rsidRDefault="00F913B7" w:rsidP="00DE207C">
            <w:pPr>
              <w:rPr>
                <w:rFonts w:ascii="Arial" w:hAnsi="Arial" w:cs="Arial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4C34A" w14:textId="77777777" w:rsidR="00F913B7" w:rsidRDefault="00F913B7" w:rsidP="00DE207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1.2.5  Promocja i stworzenie warunków do aktywnego trybu życia.</w:t>
            </w:r>
          </w:p>
        </w:tc>
      </w:tr>
      <w:tr w:rsidR="000C3FE5" w14:paraId="63285A4B" w14:textId="77777777" w:rsidTr="000C3FE5">
        <w:trPr>
          <w:trHeight w:val="6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51AA" w14:textId="77777777" w:rsidR="000C3FE5" w:rsidRDefault="000C3FE5" w:rsidP="001434AC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AC9D0" w14:textId="77777777" w:rsidR="000C3FE5" w:rsidRDefault="000C3FE5" w:rsidP="001434AC">
            <w:pPr>
              <w:rPr>
                <w:rFonts w:ascii="Arial" w:hAnsi="Arial" w:cs="Arial"/>
              </w:rPr>
            </w:pPr>
          </w:p>
        </w:tc>
        <w:tc>
          <w:tcPr>
            <w:tcW w:w="7436" w:type="dxa"/>
            <w:tcBorders>
              <w:left w:val="nil"/>
              <w:right w:val="nil"/>
            </w:tcBorders>
          </w:tcPr>
          <w:p w14:paraId="4E5D0F7F" w14:textId="48C230E1" w:rsidR="000C3FE5" w:rsidRDefault="000C3FE5" w:rsidP="001434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Zachowanie dziedzictwa obszaru LGD.</w:t>
            </w:r>
          </w:p>
        </w:tc>
      </w:tr>
    </w:tbl>
    <w:p w14:paraId="429821A2" w14:textId="77777777" w:rsidR="000A655B" w:rsidRDefault="000A655B" w:rsidP="00DE207C">
      <w:pPr>
        <w:rPr>
          <w:rFonts w:ascii="Arial" w:hAnsi="Arial" w:cs="Arial"/>
        </w:rPr>
      </w:pPr>
    </w:p>
    <w:p w14:paraId="614F0DF4" w14:textId="77777777" w:rsidR="001B44C2" w:rsidRPr="00E317DE" w:rsidRDefault="001B44C2" w:rsidP="001B44C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317DE">
        <w:rPr>
          <w:rFonts w:ascii="Arial" w:hAnsi="Arial" w:cs="Arial"/>
          <w:b/>
        </w:rPr>
        <w:t>Informacje dotyczące wniosku o przyznanie pomocy</w:t>
      </w:r>
      <w:r w:rsidR="00E317DE" w:rsidRPr="00E317DE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993"/>
        <w:gridCol w:w="5806"/>
      </w:tblGrid>
      <w:tr w:rsidR="00E4314C" w14:paraId="1C344D7B" w14:textId="77777777" w:rsidTr="0038210B">
        <w:trPr>
          <w:trHeight w:val="450"/>
        </w:trPr>
        <w:tc>
          <w:tcPr>
            <w:tcW w:w="2896" w:type="dxa"/>
            <w:gridSpan w:val="2"/>
            <w:shd w:val="clear" w:color="auto" w:fill="99FF66"/>
          </w:tcPr>
          <w:p w14:paraId="30D73C22" w14:textId="77777777" w:rsidR="00E4314C" w:rsidRDefault="00E4314C" w:rsidP="00E431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wniosku nadany przez LGD</w:t>
            </w:r>
          </w:p>
        </w:tc>
        <w:tc>
          <w:tcPr>
            <w:tcW w:w="5806" w:type="dxa"/>
          </w:tcPr>
          <w:p w14:paraId="4C2AACCF" w14:textId="77777777" w:rsidR="00E4314C" w:rsidRDefault="00E4314C" w:rsidP="00E43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14C" w14:paraId="769C1E17" w14:textId="77777777" w:rsidTr="0038210B">
        <w:trPr>
          <w:trHeight w:val="698"/>
        </w:trPr>
        <w:tc>
          <w:tcPr>
            <w:tcW w:w="2896" w:type="dxa"/>
            <w:gridSpan w:val="2"/>
            <w:shd w:val="clear" w:color="auto" w:fill="99FF66"/>
          </w:tcPr>
          <w:p w14:paraId="1D8D17B7" w14:textId="77777777" w:rsidR="00E4314C" w:rsidRDefault="00E4314C" w:rsidP="00E431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 i data umowy zawartej z Samorządem Województwa </w:t>
            </w:r>
            <w:r w:rsidRPr="00E4314C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</w:p>
        </w:tc>
        <w:tc>
          <w:tcPr>
            <w:tcW w:w="5806" w:type="dxa"/>
          </w:tcPr>
          <w:p w14:paraId="48D38B84" w14:textId="77777777" w:rsidR="00602934" w:rsidRDefault="00602934" w:rsidP="00E43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14C" w14:paraId="3BCB4BED" w14:textId="77777777" w:rsidTr="0038210B">
        <w:trPr>
          <w:trHeight w:val="835"/>
        </w:trPr>
        <w:tc>
          <w:tcPr>
            <w:tcW w:w="2896" w:type="dxa"/>
            <w:gridSpan w:val="2"/>
            <w:shd w:val="clear" w:color="auto" w:fill="99FF66"/>
          </w:tcPr>
          <w:p w14:paraId="5E3B6212" w14:textId="77777777" w:rsidR="00E4314C" w:rsidRDefault="00E4314C" w:rsidP="00E431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</w:t>
            </w:r>
          </w:p>
          <w:p w14:paraId="272E4759" w14:textId="77777777" w:rsidR="00742435" w:rsidRPr="0038210B" w:rsidRDefault="00742435" w:rsidP="00E4314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8210B">
              <w:rPr>
                <w:rFonts w:ascii="Arial" w:hAnsi="Arial" w:cs="Arial"/>
                <w:i/>
                <w:sz w:val="16"/>
                <w:szCs w:val="16"/>
              </w:rPr>
              <w:t>(pełna nazwa</w:t>
            </w:r>
            <w:r w:rsidR="0038210B" w:rsidRPr="0038210B">
              <w:rPr>
                <w:rFonts w:ascii="Arial" w:hAnsi="Arial" w:cs="Arial"/>
                <w:i/>
                <w:sz w:val="16"/>
                <w:szCs w:val="16"/>
              </w:rPr>
              <w:t xml:space="preserve"> / imię i nazwisko</w:t>
            </w:r>
            <w:r w:rsidRPr="0038210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806" w:type="dxa"/>
          </w:tcPr>
          <w:p w14:paraId="3573F002" w14:textId="77777777" w:rsidR="00E4314C" w:rsidRDefault="00E4314C" w:rsidP="006029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14C" w14:paraId="2DF5B7A4" w14:textId="77777777" w:rsidTr="0038210B">
        <w:trPr>
          <w:trHeight w:val="1272"/>
        </w:trPr>
        <w:tc>
          <w:tcPr>
            <w:tcW w:w="2896" w:type="dxa"/>
            <w:gridSpan w:val="2"/>
            <w:shd w:val="clear" w:color="auto" w:fill="99FF66"/>
          </w:tcPr>
          <w:p w14:paraId="012C9CB7" w14:textId="77777777" w:rsidR="00E4314C" w:rsidRDefault="00E4314C" w:rsidP="00E431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operacji</w:t>
            </w:r>
          </w:p>
        </w:tc>
        <w:tc>
          <w:tcPr>
            <w:tcW w:w="5806" w:type="dxa"/>
          </w:tcPr>
          <w:p w14:paraId="2784D540" w14:textId="77777777" w:rsidR="00E4314C" w:rsidRDefault="00E4314C" w:rsidP="00E43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14C" w14:paraId="180F34A8" w14:textId="77777777" w:rsidTr="00602934">
        <w:trPr>
          <w:trHeight w:val="434"/>
        </w:trPr>
        <w:tc>
          <w:tcPr>
            <w:tcW w:w="2896" w:type="dxa"/>
            <w:gridSpan w:val="2"/>
            <w:shd w:val="clear" w:color="auto" w:fill="99FF66"/>
          </w:tcPr>
          <w:p w14:paraId="4692E72E" w14:textId="77777777" w:rsidR="00E4314C" w:rsidRDefault="00E4314C" w:rsidP="00E431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rozpoczęcia operacji </w:t>
            </w:r>
          </w:p>
        </w:tc>
        <w:tc>
          <w:tcPr>
            <w:tcW w:w="5806" w:type="dxa"/>
            <w:vAlign w:val="center"/>
          </w:tcPr>
          <w:p w14:paraId="0CBBB4AE" w14:textId="77777777" w:rsidR="00602934" w:rsidRDefault="00602934" w:rsidP="006029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14C" w14:paraId="7E72DC76" w14:textId="77777777" w:rsidTr="00602934">
        <w:tc>
          <w:tcPr>
            <w:tcW w:w="2896" w:type="dxa"/>
            <w:gridSpan w:val="2"/>
            <w:shd w:val="clear" w:color="auto" w:fill="99FF66"/>
          </w:tcPr>
          <w:p w14:paraId="1A63C269" w14:textId="77777777" w:rsidR="00E317DE" w:rsidRDefault="00E4314C" w:rsidP="00E431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Data zakończenia operacji </w:t>
            </w:r>
          </w:p>
          <w:p w14:paraId="00260486" w14:textId="77777777" w:rsidR="00E4314C" w:rsidRDefault="00E317DE" w:rsidP="00E4314C">
            <w:pPr>
              <w:rPr>
                <w:rFonts w:ascii="Arial" w:hAnsi="Arial" w:cs="Arial"/>
                <w:sz w:val="18"/>
                <w:szCs w:val="18"/>
              </w:rPr>
            </w:pPr>
            <w:r w:rsidRPr="00E317D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38210B">
              <w:rPr>
                <w:rFonts w:ascii="Arial" w:hAnsi="Arial" w:cs="Arial"/>
                <w:i/>
                <w:sz w:val="16"/>
                <w:szCs w:val="16"/>
              </w:rPr>
              <w:t>złożenie wniosku o płatność II etapu</w:t>
            </w:r>
            <w:r w:rsidRPr="00E317D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806" w:type="dxa"/>
            <w:vAlign w:val="center"/>
          </w:tcPr>
          <w:p w14:paraId="4D883C01" w14:textId="77777777" w:rsidR="00602934" w:rsidRDefault="00602934" w:rsidP="006029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7DE" w14:paraId="128F110C" w14:textId="77777777" w:rsidTr="00874D07">
        <w:trPr>
          <w:trHeight w:val="431"/>
        </w:trPr>
        <w:tc>
          <w:tcPr>
            <w:tcW w:w="8702" w:type="dxa"/>
            <w:gridSpan w:val="3"/>
            <w:shd w:val="clear" w:color="auto" w:fill="99FF66"/>
          </w:tcPr>
          <w:p w14:paraId="17808AE3" w14:textId="77777777" w:rsidR="0038210B" w:rsidRDefault="0038210B" w:rsidP="00E31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5CEF39" w14:textId="77777777" w:rsidR="00E317DE" w:rsidRDefault="00604285" w:rsidP="00E31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</w:t>
            </w:r>
            <w:r w:rsidR="00E317DE">
              <w:rPr>
                <w:rFonts w:ascii="Arial" w:hAnsi="Arial" w:cs="Arial"/>
                <w:sz w:val="18"/>
                <w:szCs w:val="18"/>
              </w:rPr>
              <w:t xml:space="preserve"> monitorowanej operacji</w:t>
            </w:r>
          </w:p>
          <w:p w14:paraId="3D521F7F" w14:textId="77777777" w:rsidR="0038210B" w:rsidRDefault="0038210B" w:rsidP="00E31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7DE" w14:paraId="08324CCD" w14:textId="77777777" w:rsidTr="00874D07">
        <w:trPr>
          <w:trHeight w:val="647"/>
        </w:trPr>
        <w:tc>
          <w:tcPr>
            <w:tcW w:w="1903" w:type="dxa"/>
            <w:shd w:val="clear" w:color="auto" w:fill="99FF66"/>
          </w:tcPr>
          <w:p w14:paraId="158DBEE5" w14:textId="77777777" w:rsidR="00E317DE" w:rsidRDefault="00E317DE" w:rsidP="0060428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8485354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Przedsięwzięcie 1.1.</w:t>
            </w:r>
            <w:r w:rsidR="00DE207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9" w:type="dxa"/>
            <w:gridSpan w:val="2"/>
          </w:tcPr>
          <w:p w14:paraId="79E1203E" w14:textId="77777777" w:rsidR="00874D07" w:rsidRDefault="00CD413F" w:rsidP="00E431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 w14:anchorId="62F87E1F">
                <v:rect id="Prostokąt 2" o:spid="_x0000_s1026" style="position:absolute;margin-left:-.2pt;margin-top:6.15pt;width:14.25pt;height:17.25pt;z-index:25165926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" fillcolor="white [3201]" strokecolor="black [3200]" strokeweight="1pt">
                  <v:path arrowok="t"/>
                  <w10:wrap type="square" anchorx="margin" anchory="margin"/>
                </v:rect>
              </w:pict>
            </w:r>
          </w:p>
          <w:p w14:paraId="4C9EEE8C" w14:textId="77777777" w:rsidR="00874D07" w:rsidRPr="00F913B7" w:rsidRDefault="00E317DE" w:rsidP="00E431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4D07">
              <w:rPr>
                <w:rFonts w:ascii="Times New Roman" w:eastAsia="Calibri" w:hAnsi="Times New Roman" w:cs="Times New Roman"/>
                <w:sz w:val="18"/>
                <w:szCs w:val="18"/>
              </w:rPr>
              <w:t>Budowa, przebudowa ogólnodostępnej i niekomercyjnej infrastruktury przyst</w:t>
            </w:r>
            <w:r w:rsidR="00874D07" w:rsidRPr="00874D07">
              <w:rPr>
                <w:rFonts w:ascii="Times New Roman" w:eastAsia="Calibri" w:hAnsi="Times New Roman" w:cs="Times New Roman"/>
                <w:sz w:val="18"/>
                <w:szCs w:val="18"/>
              </w:rPr>
              <w:t>osowanej do obsługi co najmniej</w:t>
            </w:r>
            <w:r w:rsidR="00DE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</w:t>
            </w:r>
            <w:r w:rsidRPr="00874D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000 osób roczni</w:t>
            </w:r>
            <w:r w:rsidR="00DE207C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</w:p>
        </w:tc>
      </w:tr>
      <w:bookmarkEnd w:id="0"/>
      <w:tr w:rsidR="00DE207C" w14:paraId="3EE8DE2B" w14:textId="77777777" w:rsidTr="00874D07">
        <w:trPr>
          <w:trHeight w:val="647"/>
        </w:trPr>
        <w:tc>
          <w:tcPr>
            <w:tcW w:w="1903" w:type="dxa"/>
            <w:shd w:val="clear" w:color="auto" w:fill="99FF66"/>
          </w:tcPr>
          <w:p w14:paraId="0CB90315" w14:textId="77777777" w:rsidR="00DE207C" w:rsidRDefault="00DE207C" w:rsidP="00DE20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Przedsięwzięcie 1.1.4</w:t>
            </w:r>
          </w:p>
        </w:tc>
        <w:tc>
          <w:tcPr>
            <w:tcW w:w="6799" w:type="dxa"/>
            <w:gridSpan w:val="2"/>
          </w:tcPr>
          <w:p w14:paraId="30B7EF5B" w14:textId="77777777" w:rsidR="00DE207C" w:rsidRDefault="00CD413F" w:rsidP="00DE207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 w14:anchorId="720B5A27">
                <v:rect id="_x0000_s1053" style="position:absolute;margin-left:-.2pt;margin-top:6.15pt;width:14.25pt;height:17.25pt;z-index:25171865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" fillcolor="white [3201]" strokecolor="black [3200]" strokeweight="1pt">
                  <v:path arrowok="t"/>
                  <w10:wrap type="square" anchorx="margin" anchory="margin"/>
                </v:rect>
              </w:pict>
            </w:r>
          </w:p>
          <w:p w14:paraId="1B664EC7" w14:textId="77777777" w:rsidR="00DE207C" w:rsidRPr="00F913B7" w:rsidRDefault="00DE207C" w:rsidP="00DE207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4D07">
              <w:rPr>
                <w:rFonts w:ascii="Times New Roman" w:eastAsia="Calibri" w:hAnsi="Times New Roman" w:cs="Times New Roman"/>
                <w:sz w:val="18"/>
                <w:szCs w:val="18"/>
              </w:rPr>
              <w:t>Budowa, przebudowa ogólnodostępnej i niekomercyjnej infrastruktury przystosowanej do obsługi co najmniej10 000 osób roczni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</w:p>
        </w:tc>
      </w:tr>
      <w:tr w:rsidR="00E4314C" w14:paraId="0E027365" w14:textId="77777777" w:rsidTr="00874D07">
        <w:tc>
          <w:tcPr>
            <w:tcW w:w="1903" w:type="dxa"/>
            <w:shd w:val="clear" w:color="auto" w:fill="99FF66"/>
          </w:tcPr>
          <w:p w14:paraId="069FE21B" w14:textId="77777777" w:rsidR="00E4314C" w:rsidRDefault="00E317DE" w:rsidP="006042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Przedsięwzięcie 1.1.5</w:t>
            </w:r>
          </w:p>
        </w:tc>
        <w:tc>
          <w:tcPr>
            <w:tcW w:w="6799" w:type="dxa"/>
            <w:gridSpan w:val="2"/>
          </w:tcPr>
          <w:p w14:paraId="3EB1C80D" w14:textId="77777777" w:rsidR="00874D07" w:rsidRPr="00E317DE" w:rsidRDefault="00874D07" w:rsidP="00874D07">
            <w:pPr>
              <w:tabs>
                <w:tab w:val="left" w:pos="178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5474F0" w14:textId="77777777" w:rsidR="00350C08" w:rsidRDefault="00E317DE" w:rsidP="00350C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4D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Rozwój </w:t>
            </w:r>
            <w:r w:rsidR="00350C08">
              <w:rPr>
                <w:rFonts w:ascii="Times New Roman" w:eastAsia="Calibri" w:hAnsi="Times New Roman" w:cs="Times New Roman"/>
                <w:sz w:val="18"/>
                <w:szCs w:val="18"/>
              </w:rPr>
              <w:t>działalności</w:t>
            </w:r>
            <w:r w:rsidR="00F913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gospodarczej w tym w branżach wskazanych jako kluczowe dla rozwoju obszaru i/lub mających pozytywny wpływ na ochronę środowiska i/lub przeciwdziałanie zmianom klimatu i/lub ukierunkow</w:t>
            </w:r>
            <w:r w:rsidR="00350C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anych na innowacje i/lub wykorzystujących lokalne zasoby </w:t>
            </w:r>
          </w:p>
          <w:p w14:paraId="5416E956" w14:textId="77777777" w:rsidR="00E4314C" w:rsidRPr="00874D07" w:rsidRDefault="00CD413F" w:rsidP="00350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 w14:anchorId="388E83C7">
                <v:rect id="Prostokąt 4" o:spid="_x0000_s1052" style="position:absolute;margin-left:.05pt;margin-top:3.05pt;width:14.25pt;height:17.25pt;z-index:25166131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" fillcolor="window" strokecolor="windowText" strokeweight="1pt">
                  <v:path arrowok="t"/>
                  <v:textbox>
                    <w:txbxContent>
                      <w:p w14:paraId="128868DC" w14:textId="77777777" w:rsidR="00350C08" w:rsidRDefault="00350C08"/>
                    </w:txbxContent>
                  </v:textbox>
                  <w10:wrap type="square" anchorx="margin" anchory="margin"/>
                </v:rect>
              </w:pict>
            </w:r>
          </w:p>
        </w:tc>
      </w:tr>
      <w:tr w:rsidR="00E317DE" w14:paraId="45FF2B15" w14:textId="77777777" w:rsidTr="00874D07">
        <w:tc>
          <w:tcPr>
            <w:tcW w:w="1903" w:type="dxa"/>
            <w:shd w:val="clear" w:color="auto" w:fill="99FF66"/>
          </w:tcPr>
          <w:p w14:paraId="0F11936E" w14:textId="77777777" w:rsidR="00E317DE" w:rsidRPr="001B44C2" w:rsidRDefault="00E317DE" w:rsidP="00E431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Przedsięwzięcie 1.1.6</w:t>
            </w:r>
          </w:p>
        </w:tc>
        <w:tc>
          <w:tcPr>
            <w:tcW w:w="6799" w:type="dxa"/>
            <w:gridSpan w:val="2"/>
          </w:tcPr>
          <w:p w14:paraId="30519D1B" w14:textId="77777777" w:rsidR="00604285" w:rsidRPr="00604285" w:rsidRDefault="00CD413F" w:rsidP="00604285">
            <w:pPr>
              <w:tabs>
                <w:tab w:val="left" w:pos="178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 w14:anchorId="4E623BA3">
                <v:rect id="Prostokąt 6" o:spid="_x0000_s1051" style="position:absolute;margin-left:.05pt;margin-top:5.1pt;width:14.25pt;height:17.25pt;z-index:25166540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604285" w:rsidRPr="00604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Rozwój </w:t>
            </w:r>
            <w:r w:rsidR="00350C08">
              <w:rPr>
                <w:rFonts w:ascii="Times New Roman" w:eastAsia="Calibri" w:hAnsi="Times New Roman" w:cs="Times New Roman"/>
                <w:sz w:val="18"/>
                <w:szCs w:val="18"/>
              </w:rPr>
              <w:t>prowadzonych przez oso</w:t>
            </w:r>
            <w:r w:rsidR="00604285" w:rsidRPr="00604285">
              <w:rPr>
                <w:rFonts w:ascii="Times New Roman" w:eastAsia="Calibri" w:hAnsi="Times New Roman" w:cs="Times New Roman"/>
                <w:sz w:val="18"/>
                <w:szCs w:val="18"/>
              </w:rPr>
              <w:t>by do 34. roku życia działalności gospodarczej</w:t>
            </w:r>
            <w:r w:rsidR="00350C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tym w branżach wskazanych jako kluczowe dla rozwoju obszaru i/lub wykorzystujących lokalne zasoby</w:t>
            </w:r>
          </w:p>
          <w:p w14:paraId="4604ECD9" w14:textId="77777777" w:rsidR="0038210B" w:rsidRPr="00874D07" w:rsidRDefault="0038210B" w:rsidP="00350C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7DE" w14:paraId="3E8132C0" w14:textId="77777777" w:rsidTr="00874D07">
        <w:tc>
          <w:tcPr>
            <w:tcW w:w="1903" w:type="dxa"/>
            <w:shd w:val="clear" w:color="auto" w:fill="99FF66"/>
          </w:tcPr>
          <w:p w14:paraId="69248DD5" w14:textId="77777777" w:rsidR="00E317DE" w:rsidRDefault="00E317DE" w:rsidP="00E431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Przedsięwzięcie 1.1.8</w:t>
            </w:r>
          </w:p>
        </w:tc>
        <w:tc>
          <w:tcPr>
            <w:tcW w:w="6799" w:type="dxa"/>
            <w:gridSpan w:val="2"/>
          </w:tcPr>
          <w:p w14:paraId="3A620FFA" w14:textId="77777777" w:rsidR="00874D07" w:rsidRPr="0038210B" w:rsidRDefault="00874D07" w:rsidP="00604285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sz w:val="12"/>
                <w:szCs w:val="12"/>
                <w:lang w:bidi="en-US"/>
              </w:rPr>
            </w:pPr>
          </w:p>
          <w:p w14:paraId="5F0BBD5D" w14:textId="77777777" w:rsidR="00E317DE" w:rsidRDefault="00CD413F" w:rsidP="006042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 w14:anchorId="2996CDF5">
                <v:rect id="Prostokąt 9" o:spid="_x0000_s1050" style="position:absolute;margin-left:.8pt;margin-top:7.6pt;width:14.25pt;height:17.25pt;z-index:25167155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350C08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="00604285" w:rsidRPr="00874D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odejmowanie działalności gospodarczej </w:t>
            </w:r>
            <w:r w:rsidR="00350C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tym w branżach wskazanych jako kluczowe dla rozwoju obszaru i/lub wykorzystujących lokalne zasoby.  </w:t>
            </w:r>
          </w:p>
          <w:p w14:paraId="606C86EE" w14:textId="77777777" w:rsidR="0038210B" w:rsidRPr="00874D07" w:rsidRDefault="0038210B" w:rsidP="00604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7DE" w14:paraId="4B48EDF3" w14:textId="77777777" w:rsidTr="00874D07">
        <w:tc>
          <w:tcPr>
            <w:tcW w:w="1903" w:type="dxa"/>
            <w:shd w:val="clear" w:color="auto" w:fill="99FF66"/>
          </w:tcPr>
          <w:p w14:paraId="7D84C4DD" w14:textId="77777777" w:rsidR="00E317DE" w:rsidRDefault="00E317DE" w:rsidP="00E431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Przedsięwzięcie 1.2.3</w:t>
            </w:r>
          </w:p>
        </w:tc>
        <w:tc>
          <w:tcPr>
            <w:tcW w:w="6799" w:type="dxa"/>
            <w:gridSpan w:val="2"/>
          </w:tcPr>
          <w:p w14:paraId="69815FAC" w14:textId="77777777" w:rsidR="00604285" w:rsidRPr="00604285" w:rsidRDefault="00CD413F" w:rsidP="00874D07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 w14:anchorId="1967FF81">
                <v:rect id="Prostokąt 10" o:spid="_x0000_s1049" style="position:absolute;margin-left:-.2pt;margin-top:2.35pt;width:14.25pt;height:14.25pt;z-index:25167360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604285" w:rsidRPr="00604285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Spotkanie, festyn, akcja społeczna itp.</w:t>
            </w:r>
            <w:r w:rsidR="00874D07" w:rsidRPr="00874D07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 xml:space="preserve"> </w:t>
            </w:r>
          </w:p>
          <w:p w14:paraId="23404066" w14:textId="77777777" w:rsidR="00874D07" w:rsidRDefault="00874D07" w:rsidP="00604285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72F346A5" w14:textId="77777777" w:rsidR="00432EF2" w:rsidRDefault="00CD413F" w:rsidP="00604285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 w14:anchorId="45C1C6FD">
                <v:rect id="Prostokąt 11" o:spid="_x0000_s1048" style="position:absolute;margin-left:.55pt;margin-top:27.8pt;width:14.25pt;height:14.25pt;z-index:25167564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" fillcolor="window" strokecolor="windowText" strokeweight="1pt">
                  <v:path arrowok="t"/>
                  <w10:wrap type="square" anchorx="margin" anchory="margin"/>
                </v:rect>
              </w:pict>
            </w:r>
          </w:p>
          <w:p w14:paraId="79EA0D9E" w14:textId="77777777" w:rsidR="00604285" w:rsidRPr="00874D07" w:rsidRDefault="00604285" w:rsidP="00604285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604285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 xml:space="preserve">Zakup rzeczy i środków trwałych stanowi nie więcej niż 50% kosztów </w:t>
            </w:r>
          </w:p>
          <w:p w14:paraId="231952F9" w14:textId="77777777" w:rsidR="00604285" w:rsidRPr="00604285" w:rsidRDefault="00604285" w:rsidP="00604285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1D90D594" w14:textId="77777777" w:rsidR="00604285" w:rsidRPr="00874D07" w:rsidRDefault="00CD413F" w:rsidP="00604285">
            <w:pPr>
              <w:tabs>
                <w:tab w:val="left" w:pos="171"/>
              </w:tabs>
              <w:ind w:left="178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 w14:anchorId="35FBAA8F">
                <v:rect id="Prostokąt 12" o:spid="_x0000_s1047" style="position:absolute;left:0;text-align:left;margin-left:-.2pt;margin-top:48.05pt;width:14.25pt;height:15.75pt;z-index:25167769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604285" w:rsidRPr="00604285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Produkcja filmu promującego obszar</w:t>
            </w:r>
          </w:p>
          <w:p w14:paraId="585E4E4E" w14:textId="77777777" w:rsidR="00604285" w:rsidRPr="00604285" w:rsidRDefault="00CD413F" w:rsidP="00604285">
            <w:pPr>
              <w:tabs>
                <w:tab w:val="left" w:pos="171"/>
              </w:tabs>
              <w:ind w:left="178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 w14:anchorId="12CAF0D7">
                <v:rect id="Prostokąt 13" o:spid="_x0000_s1046" style="position:absolute;left:0;text-align:left;margin-left:-.2pt;margin-top:70.6pt;width:14.25pt;height:16.5pt;z-index:25167974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" fillcolor="window" strokecolor="windowText" strokeweight="1pt">
                  <v:path arrowok="t"/>
                  <w10:wrap type="square" anchorx="margin" anchory="margin"/>
                </v:rect>
              </w:pict>
            </w:r>
          </w:p>
          <w:p w14:paraId="34EEE160" w14:textId="77777777" w:rsidR="00E317DE" w:rsidRPr="00874D07" w:rsidRDefault="00604285" w:rsidP="00874D07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604285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 xml:space="preserve">Promowanie obszaru, produktów, usług </w:t>
            </w:r>
            <w:r w:rsidR="00350C08" w:rsidRPr="00604285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lokalnych</w:t>
            </w:r>
            <w:r w:rsidR="00350C08" w:rsidRPr="00874D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Realizowany</w:t>
            </w:r>
            <w:r w:rsidRPr="00874D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partnerstwie co najmniej 3 podmiotów, min. po jednym z każdej gminy obszaru LGD</w:t>
            </w:r>
          </w:p>
        </w:tc>
      </w:tr>
      <w:tr w:rsidR="00350C08" w14:paraId="0A558465" w14:textId="77777777" w:rsidTr="00350C08">
        <w:trPr>
          <w:trHeight w:val="504"/>
        </w:trPr>
        <w:tc>
          <w:tcPr>
            <w:tcW w:w="1903" w:type="dxa"/>
            <w:shd w:val="clear" w:color="auto" w:fill="99FF66"/>
          </w:tcPr>
          <w:p w14:paraId="47DD6775" w14:textId="77777777" w:rsidR="00350C08" w:rsidRDefault="00350C08" w:rsidP="00E431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Przedsięwzięcie 1.2.5 </w:t>
            </w:r>
          </w:p>
        </w:tc>
        <w:tc>
          <w:tcPr>
            <w:tcW w:w="6799" w:type="dxa"/>
            <w:gridSpan w:val="2"/>
          </w:tcPr>
          <w:p w14:paraId="13D6C7BA" w14:textId="7ACE3C55" w:rsidR="00350C08" w:rsidRDefault="00350C08" w:rsidP="00874D07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  <w:p w14:paraId="31B8E457" w14:textId="77777777" w:rsidR="00432EF2" w:rsidRDefault="00432EF2" w:rsidP="00874D07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Konferencja, szkolenie, warsztaty, spotkanie, festyn, akcja społeczna itp.</w:t>
            </w:r>
          </w:p>
          <w:p w14:paraId="1D1CB92C" w14:textId="77777777" w:rsidR="00432EF2" w:rsidRDefault="00CD413F" w:rsidP="00874D07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 w14:anchorId="0E862720">
                <v:rect id="Prostokąt 37" o:spid="_x0000_s1045" style="position:absolute;margin-left:1.1pt;margin-top:25.45pt;width:14.25pt;height:16.5pt;z-index:25171456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" fillcolor="window" strokecolor="windowText" strokeweight="1pt">
                  <v:path arrowok="t"/>
                  <w10:wrap type="square" anchorx="margin" anchory="margin"/>
                </v:rect>
              </w:pict>
            </w:r>
          </w:p>
          <w:p w14:paraId="71F87F1C" w14:textId="77777777" w:rsidR="00432EF2" w:rsidRDefault="00432EF2" w:rsidP="00874D07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Promowanie obszaru, produktów, uslug lokalnych.</w:t>
            </w:r>
          </w:p>
          <w:p w14:paraId="653142DD" w14:textId="77777777" w:rsidR="00432EF2" w:rsidRDefault="00CD413F" w:rsidP="00874D07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 w14:anchorId="4B97A0E2">
                <v:rect id="Prostokąt 38" o:spid="_x0000_s1044" style="position:absolute;margin-left:1.1pt;margin-top:50.95pt;width:14.25pt;height:16.5pt;z-index:25171660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" fillcolor="window" strokecolor="windowText" strokeweight="1pt">
                  <v:path arrowok="t"/>
                  <w10:wrap type="square" anchorx="margin" anchory="margin"/>
                </v:rect>
              </w:pict>
            </w:r>
          </w:p>
          <w:p w14:paraId="2DDF157E" w14:textId="1C218A81" w:rsidR="00350C08" w:rsidRDefault="00350C08" w:rsidP="00874D07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Promocja i stworzenie warunków do aktywnego trybu życia</w:t>
            </w:r>
            <w:r w:rsidR="00432EF2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.</w:t>
            </w:r>
          </w:p>
          <w:p w14:paraId="62484A41" w14:textId="77777777" w:rsidR="00350C08" w:rsidRDefault="00CD413F" w:rsidP="00874D07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 w14:anchorId="1303E907">
                <v:rect id="Prostokąt 36" o:spid="_x0000_s1043" style="position:absolute;margin-left:1.1pt;margin-top:6.55pt;width:14.25pt;height:16.5pt;z-index:25171251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" fillcolor="window" strokecolor="windowText" strokeweight="1pt">
                  <v:path arrowok="t"/>
                  <w10:wrap type="square" anchorx="margin" anchory="margin"/>
                </v:rect>
              </w:pict>
            </w:r>
          </w:p>
        </w:tc>
      </w:tr>
      <w:tr w:rsidR="000C3FE5" w14:paraId="46F8FF64" w14:textId="77777777" w:rsidTr="00350C08">
        <w:trPr>
          <w:trHeight w:val="504"/>
        </w:trPr>
        <w:tc>
          <w:tcPr>
            <w:tcW w:w="1903" w:type="dxa"/>
            <w:shd w:val="clear" w:color="auto" w:fill="99FF66"/>
          </w:tcPr>
          <w:p w14:paraId="39FA7DD2" w14:textId="08AD5F9E" w:rsidR="000C3FE5" w:rsidRDefault="000C3FE5" w:rsidP="00E431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Przedsięwzięcie 1.2.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99" w:type="dxa"/>
            <w:gridSpan w:val="2"/>
          </w:tcPr>
          <w:p w14:paraId="0C502A28" w14:textId="77777777" w:rsidR="000C3FE5" w:rsidRDefault="000C3FE5" w:rsidP="00874D07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  <w:p w14:paraId="0F891114" w14:textId="77777777" w:rsidR="000C3FE5" w:rsidRDefault="000C3FE5" w:rsidP="000C3FE5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 w14:anchorId="4B97A0E2">
                <v:rect id="_x0000_s1057" style="position:absolute;margin-left:-.2pt;margin-top:14.5pt;width:14.25pt;height:16.5pt;z-index:25171968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Pr="000C3FE5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Zakup rzeczy i środków trwałych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0C3FE5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(Wyposażenie podmiotów działających w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0C3FE5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sferze kultury np. stroje ludowe, namioty,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0C3FE5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zestawy biesiadne, krzesła, gabloty, sprzęt do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0C3FE5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imprez plenerowych, instrumenty)</w:t>
            </w:r>
          </w:p>
          <w:p w14:paraId="59B9C64B" w14:textId="27D41DD4" w:rsidR="000C3FE5" w:rsidRDefault="000C3FE5" w:rsidP="000C3FE5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</w:tr>
    </w:tbl>
    <w:p w14:paraId="0DC4D5EF" w14:textId="77777777" w:rsidR="00E4314C" w:rsidRPr="00E4314C" w:rsidRDefault="00E4314C" w:rsidP="00E4314C">
      <w:pPr>
        <w:ind w:left="360"/>
        <w:rPr>
          <w:rFonts w:ascii="Arial" w:hAnsi="Arial" w:cs="Arial"/>
          <w:sz w:val="18"/>
          <w:szCs w:val="18"/>
        </w:rPr>
      </w:pPr>
    </w:p>
    <w:p w14:paraId="534FF0FD" w14:textId="77777777" w:rsidR="001B44C2" w:rsidRDefault="001B44C2" w:rsidP="001B44C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317DE">
        <w:rPr>
          <w:rFonts w:ascii="Arial" w:hAnsi="Arial" w:cs="Arial"/>
          <w:b/>
        </w:rPr>
        <w:t>Etap realizacji operacji</w:t>
      </w:r>
      <w:r w:rsidR="0038210B">
        <w:rPr>
          <w:rFonts w:ascii="Arial" w:hAnsi="Arial" w:cs="Arial"/>
          <w:b/>
        </w:rPr>
        <w:t>:</w:t>
      </w:r>
    </w:p>
    <w:p w14:paraId="3CDCF878" w14:textId="77777777" w:rsidR="00604285" w:rsidRPr="00604285" w:rsidRDefault="00604285" w:rsidP="00604285">
      <w:pPr>
        <w:pStyle w:val="Akapitzlist"/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604285">
        <w:rPr>
          <w:rFonts w:ascii="Arial" w:hAnsi="Arial" w:cs="Arial"/>
          <w:i/>
          <w:sz w:val="16"/>
          <w:szCs w:val="16"/>
        </w:rPr>
        <w:t xml:space="preserve">(Proszę zaznaczyć „X” </w:t>
      </w:r>
      <w:r>
        <w:rPr>
          <w:rFonts w:ascii="Arial" w:hAnsi="Arial" w:cs="Arial"/>
          <w:i/>
          <w:sz w:val="16"/>
          <w:szCs w:val="16"/>
        </w:rPr>
        <w:t>właściwą odpowiedź</w:t>
      </w:r>
      <w:r w:rsidRPr="00604285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567"/>
        <w:gridCol w:w="7224"/>
      </w:tblGrid>
      <w:tr w:rsidR="00604285" w14:paraId="3697F4BB" w14:textId="77777777" w:rsidTr="00604285">
        <w:trPr>
          <w:trHeight w:val="634"/>
        </w:trPr>
        <w:tc>
          <w:tcPr>
            <w:tcW w:w="567" w:type="dxa"/>
            <w:tcBorders>
              <w:right w:val="single" w:sz="4" w:space="0" w:color="auto"/>
            </w:tcBorders>
          </w:tcPr>
          <w:p w14:paraId="0434F647" w14:textId="77777777" w:rsidR="00604285" w:rsidRDefault="00604285" w:rsidP="00350C0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8BDBB" w14:textId="77777777" w:rsidR="00604285" w:rsidRDefault="00604285" w:rsidP="00350C08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3BB20" w14:textId="77777777" w:rsidR="00604285" w:rsidRDefault="00604285" w:rsidP="00350C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05E8EC5" w14:textId="77777777" w:rsidR="00604285" w:rsidRPr="001B44C2" w:rsidRDefault="00604285" w:rsidP="00350C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Złożony wniosek o przyznanie pomocy</w:t>
            </w:r>
          </w:p>
        </w:tc>
      </w:tr>
      <w:tr w:rsidR="00604285" w14:paraId="295A2C21" w14:textId="77777777" w:rsidTr="00604285">
        <w:trPr>
          <w:trHeight w:val="634"/>
        </w:trPr>
        <w:tc>
          <w:tcPr>
            <w:tcW w:w="567" w:type="dxa"/>
            <w:tcBorders>
              <w:right w:val="single" w:sz="4" w:space="0" w:color="auto"/>
            </w:tcBorders>
          </w:tcPr>
          <w:p w14:paraId="7E94899D" w14:textId="77777777" w:rsidR="00604285" w:rsidRDefault="00604285" w:rsidP="00350C0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04A84" w14:textId="77777777" w:rsidR="00604285" w:rsidRDefault="00604285" w:rsidP="00350C08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774CF" w14:textId="77777777" w:rsidR="00604285" w:rsidRDefault="00604285" w:rsidP="00350C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B78EE49" w14:textId="77777777" w:rsidR="00604285" w:rsidRPr="001B44C2" w:rsidRDefault="00604285" w:rsidP="00350C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Uzupełnienia do </w:t>
            </w:r>
            <w:r w:rsidR="00874D07">
              <w:rPr>
                <w:rFonts w:ascii="Times New Roman" w:eastAsia="Calibri" w:hAnsi="Times New Roman" w:cs="Times New Roman"/>
                <w:sz w:val="18"/>
                <w:szCs w:val="18"/>
              </w:rPr>
              <w:t>wniosku o przyznanie pomocy</w:t>
            </w:r>
          </w:p>
        </w:tc>
      </w:tr>
      <w:tr w:rsidR="00604285" w14:paraId="2BE0492E" w14:textId="77777777" w:rsidTr="00604285">
        <w:trPr>
          <w:trHeight w:val="634"/>
        </w:trPr>
        <w:tc>
          <w:tcPr>
            <w:tcW w:w="567" w:type="dxa"/>
            <w:tcBorders>
              <w:right w:val="single" w:sz="4" w:space="0" w:color="auto"/>
            </w:tcBorders>
          </w:tcPr>
          <w:p w14:paraId="035BBE04" w14:textId="77777777" w:rsidR="00604285" w:rsidRDefault="00604285" w:rsidP="00350C0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552A0" w14:textId="77777777" w:rsidR="00604285" w:rsidRDefault="00604285" w:rsidP="00350C08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FC6A7" w14:textId="77777777" w:rsidR="00604285" w:rsidRDefault="00604285" w:rsidP="00350C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EC4B855" w14:textId="77777777" w:rsidR="00874D07" w:rsidRPr="001B44C2" w:rsidRDefault="00874D07" w:rsidP="00350C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Podpisana Umowa o dofinansowanie</w:t>
            </w:r>
          </w:p>
        </w:tc>
      </w:tr>
      <w:tr w:rsidR="00604285" w14:paraId="1660A560" w14:textId="77777777" w:rsidTr="00604285">
        <w:trPr>
          <w:trHeight w:val="634"/>
        </w:trPr>
        <w:tc>
          <w:tcPr>
            <w:tcW w:w="567" w:type="dxa"/>
            <w:tcBorders>
              <w:right w:val="single" w:sz="4" w:space="0" w:color="auto"/>
            </w:tcBorders>
          </w:tcPr>
          <w:p w14:paraId="56643B4F" w14:textId="77777777" w:rsidR="00604285" w:rsidRDefault="00604285" w:rsidP="00350C0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4181E" w14:textId="77777777" w:rsidR="00604285" w:rsidRDefault="00604285" w:rsidP="00350C08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E2F9B" w14:textId="77777777" w:rsidR="00604285" w:rsidRDefault="00604285" w:rsidP="00350C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553F0D" w14:textId="77777777" w:rsidR="00874D07" w:rsidRPr="001B44C2" w:rsidRDefault="00874D07" w:rsidP="00350C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Złożony wniosek o płatność I etapu</w:t>
            </w:r>
          </w:p>
        </w:tc>
      </w:tr>
      <w:tr w:rsidR="00874D07" w14:paraId="0358C06B" w14:textId="77777777" w:rsidTr="00604285">
        <w:trPr>
          <w:trHeight w:val="634"/>
        </w:trPr>
        <w:tc>
          <w:tcPr>
            <w:tcW w:w="567" w:type="dxa"/>
            <w:tcBorders>
              <w:right w:val="single" w:sz="4" w:space="0" w:color="auto"/>
            </w:tcBorders>
          </w:tcPr>
          <w:p w14:paraId="14B50A93" w14:textId="77777777" w:rsidR="00604285" w:rsidRDefault="00604285" w:rsidP="00350C0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373CF" w14:textId="77777777" w:rsidR="00604285" w:rsidRDefault="00604285" w:rsidP="00350C08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E8DD7" w14:textId="77777777" w:rsidR="00604285" w:rsidRDefault="00604285" w:rsidP="00350C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0742915" w14:textId="77777777" w:rsidR="00604285" w:rsidRPr="001B44C2" w:rsidRDefault="00874D07" w:rsidP="00350C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Złożony wniosek o płatność II etapu</w:t>
            </w:r>
          </w:p>
        </w:tc>
      </w:tr>
      <w:tr w:rsidR="00874D07" w14:paraId="7F60D01E" w14:textId="77777777" w:rsidTr="00604285">
        <w:trPr>
          <w:trHeight w:val="634"/>
        </w:trPr>
        <w:tc>
          <w:tcPr>
            <w:tcW w:w="567" w:type="dxa"/>
            <w:tcBorders>
              <w:right w:val="single" w:sz="4" w:space="0" w:color="auto"/>
            </w:tcBorders>
          </w:tcPr>
          <w:p w14:paraId="7EDA8C7D" w14:textId="77777777" w:rsidR="00874D07" w:rsidRDefault="00874D07" w:rsidP="00350C0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C9CA4" w14:textId="77777777" w:rsidR="00874D07" w:rsidRDefault="00874D07" w:rsidP="00350C08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1F90D" w14:textId="77777777" w:rsidR="00874D07" w:rsidRDefault="00874D07" w:rsidP="00350C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5C276A" w14:textId="77777777" w:rsidR="00874D07" w:rsidRDefault="00874D07" w:rsidP="00350C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Przelane środki przez ARiMR na koto beneficjenta – data płatności ………………………… r.</w:t>
            </w:r>
          </w:p>
        </w:tc>
      </w:tr>
      <w:tr w:rsidR="00874D07" w14:paraId="6A5E400E" w14:textId="77777777" w:rsidTr="00604285">
        <w:trPr>
          <w:trHeight w:val="634"/>
        </w:trPr>
        <w:tc>
          <w:tcPr>
            <w:tcW w:w="567" w:type="dxa"/>
            <w:tcBorders>
              <w:right w:val="single" w:sz="4" w:space="0" w:color="auto"/>
            </w:tcBorders>
          </w:tcPr>
          <w:p w14:paraId="401CFB18" w14:textId="77777777" w:rsidR="00874D07" w:rsidRDefault="00874D07" w:rsidP="00350C0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9ACA6" w14:textId="77777777" w:rsidR="00874D07" w:rsidRDefault="00874D07" w:rsidP="00350C08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1297B" w14:textId="77777777" w:rsidR="00874D07" w:rsidRDefault="00874D07" w:rsidP="00350C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Rezygnacja z realizacji operacji/ odrzucony wniosek. </w:t>
            </w:r>
          </w:p>
          <w:p w14:paraId="046130F9" w14:textId="77777777" w:rsidR="00874D07" w:rsidRDefault="00874D07" w:rsidP="00350C08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</w:t>
            </w:r>
            <w:r w:rsidRPr="00874D0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poniżej proszę podać powód, dlaczego nie jest realizowana operacja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</w:t>
            </w:r>
            <w:r w:rsidRPr="00874D0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:</w:t>
            </w:r>
          </w:p>
          <w:p w14:paraId="1FA07968" w14:textId="77777777" w:rsidR="00874D07" w:rsidRDefault="00874D07" w:rsidP="00350C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CCC388C" w14:textId="77777777" w:rsidR="00874D07" w:rsidRDefault="00874D07" w:rsidP="00874D07">
      <w:pPr>
        <w:ind w:left="1416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1A21613" w14:textId="77777777" w:rsidR="00874D07" w:rsidRDefault="00874D07" w:rsidP="00874D07">
      <w:pPr>
        <w:ind w:left="1416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……………………………………………………………………………………………………..</w:t>
      </w:r>
    </w:p>
    <w:p w14:paraId="423587C1" w14:textId="77777777" w:rsidR="00874D07" w:rsidRDefault="00874D07" w:rsidP="00874D07">
      <w:pPr>
        <w:ind w:left="2124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……………………………………………………………………………………………………..</w:t>
      </w:r>
    </w:p>
    <w:p w14:paraId="1AA5E171" w14:textId="77777777" w:rsidR="00E317DE" w:rsidRDefault="00874D07" w:rsidP="00874D07">
      <w:pPr>
        <w:ind w:left="1440" w:firstLine="684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……………………………………………………………………………………………………..</w:t>
      </w:r>
    </w:p>
    <w:p w14:paraId="68C66153" w14:textId="77777777" w:rsidR="0038210B" w:rsidRDefault="00CD413F" w:rsidP="0038210B">
      <w:pPr>
        <w:ind w:left="1440" w:firstLine="684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</w:rPr>
        <w:pict w14:anchorId="180F6C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6" o:spid="_x0000_s1042" type="#_x0000_t32" style="position:absolute;left:0;text-align:left;margin-left:210.35pt;margin-top:7.75pt;width:108.75pt;height:0;z-index:251680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" strokecolor="black [3200]" strokeweight=".5pt">
            <v:stroke endarrow="block" joinstyle="miter"/>
            <o:lock v:ext="edit" shapetype="f"/>
          </v:shape>
        </w:pict>
      </w:r>
      <w:r w:rsidR="0038210B">
        <w:rPr>
          <w:rFonts w:ascii="Times New Roman" w:eastAsia="Calibri" w:hAnsi="Times New Roman" w:cs="Times New Roman"/>
          <w:sz w:val="18"/>
          <w:szCs w:val="18"/>
        </w:rPr>
        <w:t xml:space="preserve">…………………………………………………                      </w:t>
      </w:r>
      <w:r w:rsidR="0038210B" w:rsidRPr="0038210B">
        <w:rPr>
          <w:rFonts w:ascii="Times New Roman" w:eastAsia="Calibri" w:hAnsi="Times New Roman" w:cs="Times New Roman"/>
          <w:b/>
          <w:sz w:val="18"/>
          <w:szCs w:val="18"/>
        </w:rPr>
        <w:t>proszę przejść do pytania nr VII</w:t>
      </w:r>
    </w:p>
    <w:p w14:paraId="1D908C9D" w14:textId="77777777" w:rsidR="001B44C2" w:rsidRDefault="00E4314C" w:rsidP="001B44C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317DE">
        <w:rPr>
          <w:rFonts w:ascii="Arial" w:hAnsi="Arial" w:cs="Arial"/>
          <w:b/>
        </w:rPr>
        <w:t>Koszty operacji</w:t>
      </w:r>
      <w:r w:rsidR="0038210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3680"/>
      </w:tblGrid>
      <w:tr w:rsidR="00874D07" w:rsidRPr="00742435" w14:paraId="762BCDC4" w14:textId="77777777" w:rsidTr="0038210B">
        <w:tc>
          <w:tcPr>
            <w:tcW w:w="5022" w:type="dxa"/>
            <w:shd w:val="clear" w:color="auto" w:fill="99FF66"/>
          </w:tcPr>
          <w:p w14:paraId="4D6F263F" w14:textId="77777777" w:rsidR="00874D07" w:rsidRPr="0038210B" w:rsidRDefault="00742435" w:rsidP="00874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10B">
              <w:rPr>
                <w:rFonts w:ascii="Arial" w:hAnsi="Arial" w:cs="Arial"/>
                <w:b/>
                <w:sz w:val="20"/>
                <w:szCs w:val="20"/>
              </w:rPr>
              <w:t>Całkowity koszt operacji zaplanowany we wniosku o przyznanie pomocy złożonym w LGD:</w:t>
            </w:r>
          </w:p>
        </w:tc>
        <w:tc>
          <w:tcPr>
            <w:tcW w:w="3680" w:type="dxa"/>
          </w:tcPr>
          <w:p w14:paraId="3C1B161B" w14:textId="77777777" w:rsidR="00874D07" w:rsidRPr="00742435" w:rsidRDefault="00874D07" w:rsidP="003821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D07" w:rsidRPr="00742435" w14:paraId="15AEA261" w14:textId="77777777" w:rsidTr="0038210B">
        <w:trPr>
          <w:trHeight w:val="469"/>
        </w:trPr>
        <w:tc>
          <w:tcPr>
            <w:tcW w:w="5022" w:type="dxa"/>
            <w:shd w:val="clear" w:color="auto" w:fill="99FF66"/>
          </w:tcPr>
          <w:p w14:paraId="0981CEBE" w14:textId="77777777" w:rsidR="00874D07" w:rsidRPr="0038210B" w:rsidRDefault="00742435" w:rsidP="00874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10B">
              <w:rPr>
                <w:rFonts w:ascii="Arial" w:hAnsi="Arial" w:cs="Arial"/>
                <w:b/>
                <w:sz w:val="20"/>
                <w:szCs w:val="20"/>
              </w:rPr>
              <w:t xml:space="preserve">Kwota przyznanej pomocy przez LGD: </w:t>
            </w:r>
          </w:p>
        </w:tc>
        <w:tc>
          <w:tcPr>
            <w:tcW w:w="3680" w:type="dxa"/>
          </w:tcPr>
          <w:p w14:paraId="53E51049" w14:textId="77777777" w:rsidR="00874D07" w:rsidRPr="00742435" w:rsidRDefault="00874D07" w:rsidP="003821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435" w:rsidRPr="00742435" w14:paraId="72B55C49" w14:textId="77777777" w:rsidTr="0038210B">
        <w:tc>
          <w:tcPr>
            <w:tcW w:w="5022" w:type="dxa"/>
            <w:shd w:val="clear" w:color="auto" w:fill="99FF66"/>
          </w:tcPr>
          <w:p w14:paraId="67981F41" w14:textId="77777777" w:rsidR="00742435" w:rsidRPr="0038210B" w:rsidRDefault="00742435" w:rsidP="00874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10B">
              <w:rPr>
                <w:rFonts w:ascii="Arial" w:hAnsi="Arial" w:cs="Arial"/>
                <w:b/>
                <w:sz w:val="20"/>
                <w:szCs w:val="20"/>
              </w:rPr>
              <w:t xml:space="preserve">Kwota przyznanej pomocy przez SW: </w:t>
            </w:r>
          </w:p>
          <w:p w14:paraId="51F3ED69" w14:textId="77777777" w:rsidR="00742435" w:rsidRPr="0038210B" w:rsidRDefault="00742435" w:rsidP="00874D07">
            <w:pPr>
              <w:rPr>
                <w:rFonts w:ascii="Arial" w:hAnsi="Arial" w:cs="Arial"/>
                <w:sz w:val="20"/>
                <w:szCs w:val="20"/>
              </w:rPr>
            </w:pPr>
            <w:r w:rsidRPr="0038210B">
              <w:rPr>
                <w:rFonts w:ascii="Arial" w:hAnsi="Arial" w:cs="Arial"/>
                <w:i/>
                <w:sz w:val="20"/>
                <w:szCs w:val="20"/>
              </w:rPr>
              <w:t>(zgodnie z umową)</w:t>
            </w:r>
          </w:p>
        </w:tc>
        <w:tc>
          <w:tcPr>
            <w:tcW w:w="3680" w:type="dxa"/>
          </w:tcPr>
          <w:p w14:paraId="15E7A519" w14:textId="77777777" w:rsidR="00742435" w:rsidRPr="00742435" w:rsidRDefault="00742435" w:rsidP="003821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D07" w:rsidRPr="00742435" w14:paraId="4E2DEE8B" w14:textId="77777777" w:rsidTr="0038210B">
        <w:trPr>
          <w:trHeight w:val="498"/>
        </w:trPr>
        <w:tc>
          <w:tcPr>
            <w:tcW w:w="5022" w:type="dxa"/>
            <w:shd w:val="clear" w:color="auto" w:fill="99FF66"/>
          </w:tcPr>
          <w:p w14:paraId="32A2632B" w14:textId="77777777" w:rsidR="00874D07" w:rsidRPr="0038210B" w:rsidRDefault="00742435" w:rsidP="00874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10B">
              <w:rPr>
                <w:rFonts w:ascii="Arial" w:hAnsi="Arial" w:cs="Arial"/>
                <w:b/>
                <w:sz w:val="20"/>
                <w:szCs w:val="20"/>
              </w:rPr>
              <w:t>Całkowita kwota zrealizowanej operacji:</w:t>
            </w:r>
          </w:p>
          <w:p w14:paraId="1AC32BD6" w14:textId="77777777" w:rsidR="0038210B" w:rsidRPr="0038210B" w:rsidRDefault="0038210B" w:rsidP="00874D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210B">
              <w:rPr>
                <w:rFonts w:ascii="Arial" w:hAnsi="Arial" w:cs="Arial"/>
                <w:i/>
                <w:sz w:val="20"/>
                <w:szCs w:val="20"/>
              </w:rPr>
              <w:t>(zgodnie z wnioskiem o płatność II etapu)</w:t>
            </w:r>
          </w:p>
        </w:tc>
        <w:tc>
          <w:tcPr>
            <w:tcW w:w="3680" w:type="dxa"/>
          </w:tcPr>
          <w:p w14:paraId="4C756198" w14:textId="77777777" w:rsidR="00874D07" w:rsidRPr="00742435" w:rsidRDefault="00874D07" w:rsidP="003821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D07" w:rsidRPr="00742435" w14:paraId="4BB7B71F" w14:textId="77777777" w:rsidTr="0038210B">
        <w:tc>
          <w:tcPr>
            <w:tcW w:w="5022" w:type="dxa"/>
            <w:shd w:val="clear" w:color="auto" w:fill="99FF66"/>
          </w:tcPr>
          <w:p w14:paraId="53251AAB" w14:textId="77777777" w:rsidR="00874D07" w:rsidRPr="0038210B" w:rsidRDefault="00742435" w:rsidP="00874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10B">
              <w:rPr>
                <w:rFonts w:ascii="Arial" w:hAnsi="Arial" w:cs="Arial"/>
                <w:b/>
                <w:sz w:val="20"/>
                <w:szCs w:val="20"/>
              </w:rPr>
              <w:t>Kwota wypłacona przez ARiMR:</w:t>
            </w:r>
          </w:p>
          <w:p w14:paraId="517CF999" w14:textId="77777777" w:rsidR="00742435" w:rsidRPr="00742435" w:rsidRDefault="00742435" w:rsidP="00874D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42435">
              <w:rPr>
                <w:rFonts w:ascii="Arial" w:hAnsi="Arial" w:cs="Arial"/>
                <w:i/>
                <w:sz w:val="20"/>
                <w:szCs w:val="20"/>
              </w:rPr>
              <w:t>(zgodnie z przelewem bankowym)</w:t>
            </w:r>
          </w:p>
        </w:tc>
        <w:tc>
          <w:tcPr>
            <w:tcW w:w="3680" w:type="dxa"/>
          </w:tcPr>
          <w:p w14:paraId="42803680" w14:textId="77777777" w:rsidR="00874D07" w:rsidRPr="00742435" w:rsidRDefault="00874D07" w:rsidP="003821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F90C4E" w14:textId="77777777" w:rsidR="00874D07" w:rsidRPr="00874D07" w:rsidRDefault="00874D07" w:rsidP="0038210B">
      <w:pPr>
        <w:rPr>
          <w:rFonts w:ascii="Arial" w:hAnsi="Arial" w:cs="Arial"/>
          <w:b/>
        </w:rPr>
      </w:pPr>
    </w:p>
    <w:p w14:paraId="2A5A09B1" w14:textId="77777777" w:rsidR="00E4314C" w:rsidRDefault="00E4314C" w:rsidP="001B44C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317DE">
        <w:rPr>
          <w:rFonts w:ascii="Arial" w:hAnsi="Arial" w:cs="Arial"/>
          <w:b/>
        </w:rPr>
        <w:t>Cel operacji</w:t>
      </w:r>
      <w:r w:rsidR="0038210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38210B" w14:paraId="7F70FAE4" w14:textId="77777777" w:rsidTr="00432EF2">
        <w:trPr>
          <w:trHeight w:val="1384"/>
        </w:trPr>
        <w:tc>
          <w:tcPr>
            <w:tcW w:w="9062" w:type="dxa"/>
          </w:tcPr>
          <w:p w14:paraId="5B32A0B8" w14:textId="77777777" w:rsidR="0038210B" w:rsidRPr="0038210B" w:rsidRDefault="0038210B" w:rsidP="0038210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(zgodny</w:t>
            </w:r>
            <w:r w:rsidRPr="0038210B">
              <w:rPr>
                <w:rFonts w:ascii="Arial" w:hAnsi="Arial" w:cs="Arial"/>
                <w:i/>
                <w:sz w:val="20"/>
                <w:szCs w:val="20"/>
              </w:rPr>
              <w:t xml:space="preserve"> z umową przyznania pomocy)</w:t>
            </w:r>
          </w:p>
          <w:p w14:paraId="404C8F61" w14:textId="77777777" w:rsidR="0038210B" w:rsidRDefault="0038210B" w:rsidP="003821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56297" w14:textId="77777777" w:rsidR="0038210B" w:rsidRDefault="0038210B" w:rsidP="00350C08">
            <w:pPr>
              <w:pStyle w:val="Ustp"/>
              <w:keepLines w:val="0"/>
              <w:widowControl w:val="0"/>
              <w:spacing w:before="0"/>
              <w:rPr>
                <w:rFonts w:ascii="Arial" w:hAnsi="Arial" w:cs="Arial"/>
                <w:sz w:val="20"/>
              </w:rPr>
            </w:pPr>
          </w:p>
          <w:p w14:paraId="39441957" w14:textId="77777777" w:rsidR="0038210B" w:rsidRDefault="0038210B" w:rsidP="003821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CFA52" w14:textId="77777777" w:rsidR="0038210B" w:rsidRDefault="0038210B" w:rsidP="003821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BDBDB" w14:textId="77777777" w:rsidR="0038210B" w:rsidRDefault="0038210B" w:rsidP="003821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E1FA6" w14:textId="77777777" w:rsidR="0038210B" w:rsidRDefault="0038210B" w:rsidP="003821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609FF" w14:textId="77777777" w:rsidR="0038210B" w:rsidRPr="0038210B" w:rsidRDefault="0038210B" w:rsidP="0038210B">
      <w:pPr>
        <w:ind w:left="360"/>
        <w:rPr>
          <w:rFonts w:ascii="Arial" w:hAnsi="Arial" w:cs="Arial"/>
          <w:sz w:val="20"/>
          <w:szCs w:val="20"/>
        </w:rPr>
      </w:pPr>
    </w:p>
    <w:p w14:paraId="7BCA3734" w14:textId="77777777" w:rsidR="0038210B" w:rsidRDefault="0038210B" w:rsidP="001B44C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Wskaźniki operacji: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2410"/>
        <w:gridCol w:w="2121"/>
      </w:tblGrid>
      <w:tr w:rsidR="00D96AD6" w14:paraId="5BE12001" w14:textId="77777777" w:rsidTr="00CD39CE">
        <w:tc>
          <w:tcPr>
            <w:tcW w:w="4171" w:type="dxa"/>
            <w:shd w:val="clear" w:color="auto" w:fill="30FC35"/>
          </w:tcPr>
          <w:p w14:paraId="17B4AF3E" w14:textId="77777777" w:rsidR="00E307B2" w:rsidRPr="00D96AD6" w:rsidRDefault="00E307B2" w:rsidP="00E30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AD6">
              <w:rPr>
                <w:rFonts w:ascii="Arial" w:hAnsi="Arial" w:cs="Arial"/>
                <w:b/>
                <w:sz w:val="20"/>
                <w:szCs w:val="20"/>
              </w:rPr>
              <w:t>Nazwa wskaźnika określonego w LSR</w:t>
            </w:r>
          </w:p>
        </w:tc>
        <w:tc>
          <w:tcPr>
            <w:tcW w:w="2410" w:type="dxa"/>
            <w:shd w:val="clear" w:color="auto" w:fill="30FC35"/>
          </w:tcPr>
          <w:p w14:paraId="09B39FFD" w14:textId="77777777" w:rsidR="00E307B2" w:rsidRPr="00D96AD6" w:rsidRDefault="00E307B2" w:rsidP="00E30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AD6">
              <w:rPr>
                <w:rFonts w:ascii="Arial" w:hAnsi="Arial" w:cs="Arial"/>
                <w:b/>
                <w:sz w:val="20"/>
                <w:szCs w:val="20"/>
              </w:rPr>
              <w:t>Określone we wniosku o przyznanie pomocy</w:t>
            </w:r>
          </w:p>
        </w:tc>
        <w:tc>
          <w:tcPr>
            <w:tcW w:w="2121" w:type="dxa"/>
            <w:shd w:val="clear" w:color="auto" w:fill="30FC35"/>
          </w:tcPr>
          <w:p w14:paraId="4B0D64CE" w14:textId="77777777" w:rsidR="00E307B2" w:rsidRPr="00D96AD6" w:rsidRDefault="00E307B2" w:rsidP="00E30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AD6">
              <w:rPr>
                <w:rFonts w:ascii="Arial" w:hAnsi="Arial" w:cs="Arial"/>
                <w:b/>
                <w:sz w:val="20"/>
                <w:szCs w:val="20"/>
              </w:rPr>
              <w:t>Zrealizowane do dnia wypełniania ankiety</w:t>
            </w:r>
          </w:p>
        </w:tc>
      </w:tr>
      <w:tr w:rsidR="00F925E5" w:rsidRPr="00E307B2" w14:paraId="33A92B07" w14:textId="77777777" w:rsidTr="00E20DC4">
        <w:trPr>
          <w:trHeight w:val="785"/>
        </w:trPr>
        <w:tc>
          <w:tcPr>
            <w:tcW w:w="8702" w:type="dxa"/>
            <w:gridSpan w:val="3"/>
            <w:shd w:val="clear" w:color="auto" w:fill="F2F2F2" w:themeFill="background1" w:themeFillShade="F2"/>
          </w:tcPr>
          <w:p w14:paraId="6695B927" w14:textId="77777777" w:rsidR="00F925E5" w:rsidRDefault="00F925E5" w:rsidP="00E20DC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8ECF180" w14:textId="77777777" w:rsidR="00F925E5" w:rsidRDefault="00F925E5" w:rsidP="00E20DC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Przedsięwzięcie: </w:t>
            </w:r>
          </w:p>
          <w:p w14:paraId="54F9774B" w14:textId="77777777" w:rsidR="00F925E5" w:rsidRDefault="00F925E5" w:rsidP="00E20DC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1.1.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Powstanie lub modernizacja infrastruktury turystycznej i/lub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okołoturystycznej</w:t>
            </w:r>
            <w:r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01625024" w14:textId="77777777" w:rsidR="00F925E5" w:rsidRPr="00E307B2" w:rsidRDefault="00F925E5" w:rsidP="00E20DC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925E5" w:rsidRPr="00E307B2" w14:paraId="7F753DF4" w14:textId="77777777" w:rsidTr="00E20DC4">
        <w:tc>
          <w:tcPr>
            <w:tcW w:w="4171" w:type="dxa"/>
          </w:tcPr>
          <w:p w14:paraId="7BE47CFD" w14:textId="77777777" w:rsidR="00F925E5" w:rsidRPr="00E307B2" w:rsidRDefault="00F925E5" w:rsidP="00E20DC4">
            <w:pPr>
              <w:tabs>
                <w:tab w:val="right" w:pos="2687"/>
              </w:tabs>
              <w:rPr>
                <w:rFonts w:ascii="Times New Roman" w:hAnsi="Times New Roman" w:cs="Times New Roman"/>
              </w:rPr>
            </w:pPr>
            <w:r w:rsidRPr="00E307B2">
              <w:rPr>
                <w:rFonts w:ascii="Times New Roman" w:hAnsi="Times New Roman" w:cs="Times New Roman"/>
                <w:b/>
              </w:rPr>
              <w:t>Produktu:</w:t>
            </w:r>
            <w:r w:rsidRPr="00E307B2">
              <w:rPr>
                <w:rFonts w:ascii="Times New Roman" w:eastAsia="Calibri" w:hAnsi="Times New Roman" w:cs="Times New Roman"/>
              </w:rPr>
              <w:t xml:space="preserve"> Liczba nowych lub zmodernizowanych obiektów infrastruktury turystyczne</w:t>
            </w:r>
            <w:r>
              <w:rPr>
                <w:rFonts w:ascii="Times New Roman" w:eastAsia="Calibri" w:hAnsi="Times New Roman" w:cs="Times New Roman"/>
              </w:rPr>
              <w:t xml:space="preserve">j </w:t>
            </w:r>
            <w:r w:rsidRPr="00E307B2">
              <w:rPr>
                <w:rFonts w:ascii="Times New Roman" w:eastAsia="Calibri" w:hAnsi="Times New Roman" w:cs="Times New Roman"/>
              </w:rPr>
              <w:t xml:space="preserve">i/lub </w:t>
            </w:r>
            <w:r>
              <w:rPr>
                <w:rFonts w:ascii="Times New Roman" w:eastAsia="Calibri" w:hAnsi="Times New Roman" w:cs="Times New Roman"/>
              </w:rPr>
              <w:t>okołoturystycznej</w:t>
            </w:r>
          </w:p>
        </w:tc>
        <w:tc>
          <w:tcPr>
            <w:tcW w:w="2410" w:type="dxa"/>
          </w:tcPr>
          <w:p w14:paraId="079BEC43" w14:textId="77777777" w:rsidR="00F925E5" w:rsidRPr="00E307B2" w:rsidRDefault="00F925E5" w:rsidP="00E20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03C38941" w14:textId="77777777" w:rsidR="00F925E5" w:rsidRPr="00E307B2" w:rsidRDefault="00F925E5" w:rsidP="00E20D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5E5" w:rsidRPr="00E307B2" w14:paraId="74677842" w14:textId="77777777" w:rsidTr="00E20DC4">
        <w:tc>
          <w:tcPr>
            <w:tcW w:w="4171" w:type="dxa"/>
          </w:tcPr>
          <w:p w14:paraId="4FD6B473" w14:textId="77777777" w:rsidR="00F925E5" w:rsidRPr="00E307B2" w:rsidRDefault="00F925E5" w:rsidP="00E20DC4">
            <w:pPr>
              <w:rPr>
                <w:rFonts w:ascii="Times New Roman" w:hAnsi="Times New Roman" w:cs="Times New Roman"/>
              </w:rPr>
            </w:pPr>
            <w:r w:rsidRPr="00E307B2">
              <w:rPr>
                <w:rFonts w:ascii="Times New Roman" w:hAnsi="Times New Roman" w:cs="Times New Roman"/>
                <w:b/>
              </w:rPr>
              <w:t>Rezultatu:</w:t>
            </w:r>
            <w:r w:rsidRPr="00E307B2">
              <w:rPr>
                <w:rFonts w:ascii="Times New Roman" w:eastAsia="Calibri" w:hAnsi="Times New Roman" w:cs="Times New Roman"/>
              </w:rPr>
              <w:t xml:space="preserve"> Liczba osób korzystających </w:t>
            </w:r>
            <w:r w:rsidRPr="00E307B2">
              <w:rPr>
                <w:rFonts w:ascii="Times New Roman" w:eastAsia="Calibri" w:hAnsi="Times New Roman" w:cs="Times New Roman"/>
              </w:rPr>
              <w:br/>
              <w:t>z nowopowstałej infrastruktury turystycznej i/lub okołoturystycznej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7AD56E86" w14:textId="77777777" w:rsidR="00F925E5" w:rsidRPr="00E307B2" w:rsidRDefault="00F925E5" w:rsidP="00E20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68FE0735" w14:textId="77777777" w:rsidR="00F925E5" w:rsidRPr="00E307B2" w:rsidRDefault="00F925E5" w:rsidP="00E20D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7B2" w14:paraId="1D5016F8" w14:textId="77777777" w:rsidTr="00D96AD6">
        <w:trPr>
          <w:trHeight w:val="785"/>
        </w:trPr>
        <w:tc>
          <w:tcPr>
            <w:tcW w:w="8702" w:type="dxa"/>
            <w:gridSpan w:val="3"/>
            <w:shd w:val="clear" w:color="auto" w:fill="F2F2F2" w:themeFill="background1" w:themeFillShade="F2"/>
          </w:tcPr>
          <w:p w14:paraId="407D6D6B" w14:textId="77777777" w:rsidR="00D96AD6" w:rsidRDefault="00D96AD6" w:rsidP="00E307B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6DB7C03" w14:textId="77777777" w:rsidR="00E307B2" w:rsidRDefault="00E307B2" w:rsidP="00E307B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Przedsięwzięcie: </w:t>
            </w:r>
          </w:p>
          <w:p w14:paraId="4D314645" w14:textId="77777777" w:rsidR="00E307B2" w:rsidRDefault="00E307B2" w:rsidP="00E307B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1.1.4 Powstanie lub </w:t>
            </w:r>
            <w:r w:rsidR="00350C08"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modernizacja infrastruktury</w:t>
            </w:r>
            <w:r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turystycznej i/lub rekreacyjnej.</w:t>
            </w:r>
          </w:p>
          <w:p w14:paraId="7661B455" w14:textId="77777777" w:rsidR="00D96AD6" w:rsidRPr="00E307B2" w:rsidRDefault="00D96AD6" w:rsidP="00E307B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96AD6" w:rsidRPr="00E307B2" w14:paraId="725D311A" w14:textId="77777777" w:rsidTr="00D96AD6">
        <w:tc>
          <w:tcPr>
            <w:tcW w:w="4171" w:type="dxa"/>
          </w:tcPr>
          <w:p w14:paraId="248DE5C3" w14:textId="77777777" w:rsidR="00E307B2" w:rsidRPr="00E307B2" w:rsidRDefault="00350C08" w:rsidP="00E307B2">
            <w:pPr>
              <w:tabs>
                <w:tab w:val="right" w:pos="2687"/>
              </w:tabs>
              <w:rPr>
                <w:rFonts w:ascii="Times New Roman" w:hAnsi="Times New Roman" w:cs="Times New Roman"/>
              </w:rPr>
            </w:pPr>
            <w:r w:rsidRPr="00E307B2">
              <w:rPr>
                <w:rFonts w:ascii="Times New Roman" w:hAnsi="Times New Roman" w:cs="Times New Roman"/>
                <w:b/>
              </w:rPr>
              <w:t>Produktu:</w:t>
            </w:r>
            <w:r w:rsidRPr="00E307B2">
              <w:rPr>
                <w:rFonts w:ascii="Times New Roman" w:eastAsia="Calibri" w:hAnsi="Times New Roman" w:cs="Times New Roman"/>
              </w:rPr>
              <w:t xml:space="preserve"> Liczba</w:t>
            </w:r>
            <w:r w:rsidR="00E307B2" w:rsidRPr="00E307B2">
              <w:rPr>
                <w:rFonts w:ascii="Times New Roman" w:eastAsia="Calibri" w:hAnsi="Times New Roman" w:cs="Times New Roman"/>
              </w:rPr>
              <w:t xml:space="preserve"> nowych lub zmodernizowanych obiektów infrastruktury turystyczne</w:t>
            </w:r>
            <w:r w:rsidR="00E307B2">
              <w:rPr>
                <w:rFonts w:ascii="Times New Roman" w:eastAsia="Calibri" w:hAnsi="Times New Roman" w:cs="Times New Roman"/>
              </w:rPr>
              <w:t xml:space="preserve">j </w:t>
            </w:r>
            <w:r w:rsidR="00E307B2" w:rsidRPr="00E307B2">
              <w:rPr>
                <w:rFonts w:ascii="Times New Roman" w:eastAsia="Calibri" w:hAnsi="Times New Roman" w:cs="Times New Roman"/>
              </w:rPr>
              <w:t>i/lub rekreacyjnej</w:t>
            </w:r>
          </w:p>
        </w:tc>
        <w:tc>
          <w:tcPr>
            <w:tcW w:w="2410" w:type="dxa"/>
          </w:tcPr>
          <w:p w14:paraId="72B4301F" w14:textId="77777777" w:rsidR="00E307B2" w:rsidRPr="00E307B2" w:rsidRDefault="00E307B2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05A6FDA4" w14:textId="77777777" w:rsidR="00E307B2" w:rsidRPr="00E307B2" w:rsidRDefault="00E307B2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D6" w:rsidRPr="00E307B2" w14:paraId="324CD32A" w14:textId="77777777" w:rsidTr="00D96AD6">
        <w:tc>
          <w:tcPr>
            <w:tcW w:w="4171" w:type="dxa"/>
          </w:tcPr>
          <w:p w14:paraId="7C3198F2" w14:textId="77777777" w:rsidR="00E307B2" w:rsidRPr="00E307B2" w:rsidRDefault="00350C08" w:rsidP="0038210B">
            <w:pPr>
              <w:rPr>
                <w:rFonts w:ascii="Times New Roman" w:hAnsi="Times New Roman" w:cs="Times New Roman"/>
              </w:rPr>
            </w:pPr>
            <w:r w:rsidRPr="00E307B2">
              <w:rPr>
                <w:rFonts w:ascii="Times New Roman" w:hAnsi="Times New Roman" w:cs="Times New Roman"/>
                <w:b/>
              </w:rPr>
              <w:lastRenderedPageBreak/>
              <w:t>Rezultatu:</w:t>
            </w:r>
            <w:r w:rsidRPr="00E307B2">
              <w:rPr>
                <w:rFonts w:ascii="Times New Roman" w:eastAsia="Calibri" w:hAnsi="Times New Roman" w:cs="Times New Roman"/>
              </w:rPr>
              <w:t xml:space="preserve"> Liczba</w:t>
            </w:r>
            <w:r w:rsidR="00E307B2" w:rsidRPr="00E307B2">
              <w:rPr>
                <w:rFonts w:ascii="Times New Roman" w:eastAsia="Calibri" w:hAnsi="Times New Roman" w:cs="Times New Roman"/>
              </w:rPr>
              <w:t xml:space="preserve"> osób korzystających </w:t>
            </w:r>
            <w:r w:rsidR="00E307B2" w:rsidRPr="00E307B2">
              <w:rPr>
                <w:rFonts w:ascii="Times New Roman" w:eastAsia="Calibri" w:hAnsi="Times New Roman" w:cs="Times New Roman"/>
              </w:rPr>
              <w:br/>
              <w:t>z nowopowstałej infrastruktury turystycznej i/lub rekreacyjnej</w:t>
            </w:r>
          </w:p>
        </w:tc>
        <w:tc>
          <w:tcPr>
            <w:tcW w:w="2410" w:type="dxa"/>
          </w:tcPr>
          <w:p w14:paraId="15C56857" w14:textId="77777777" w:rsidR="00E307B2" w:rsidRPr="00E307B2" w:rsidRDefault="00E307B2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51407EC9" w14:textId="77777777" w:rsidR="00E307B2" w:rsidRPr="00E307B2" w:rsidRDefault="00E307B2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7B2" w:rsidRPr="00E307B2" w14:paraId="63E5BCD8" w14:textId="77777777" w:rsidTr="00D96AD6">
        <w:tc>
          <w:tcPr>
            <w:tcW w:w="8702" w:type="dxa"/>
            <w:gridSpan w:val="3"/>
            <w:shd w:val="clear" w:color="auto" w:fill="F2F2F2" w:themeFill="background1" w:themeFillShade="F2"/>
          </w:tcPr>
          <w:p w14:paraId="484DCC8C" w14:textId="77777777" w:rsidR="00E307B2" w:rsidRPr="00E307B2" w:rsidRDefault="00E307B2" w:rsidP="00E307B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Przedsięwzięcie: </w:t>
            </w:r>
          </w:p>
          <w:p w14:paraId="6BACEBFA" w14:textId="77777777" w:rsidR="00E307B2" w:rsidRPr="00E307B2" w:rsidRDefault="00E307B2" w:rsidP="00E307B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1.1.5 Rozwój działalności gospodarczych w tym  w branżach wskazanych jako kluczowe</w:t>
            </w:r>
            <w:r w:rsidRPr="00E307B2">
              <w:rPr>
                <w:rFonts w:ascii="Verdana" w:eastAsia="Calibri" w:hAnsi="Verdana" w:cs="Times New Roman"/>
                <w:i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dla rozwoju obszaru  i/lub mających pozytywny wpływ na ochronę środowiska i/lub przeciwdziałanie zmianom klimatu i/lub ukierunkowanych na innowacje i/lub wykorzystujących lokalne zasoby</w:t>
            </w:r>
          </w:p>
        </w:tc>
      </w:tr>
      <w:tr w:rsidR="00D96AD6" w:rsidRPr="00E307B2" w14:paraId="4C0BD78F" w14:textId="77777777" w:rsidTr="00D96AD6">
        <w:tc>
          <w:tcPr>
            <w:tcW w:w="4171" w:type="dxa"/>
          </w:tcPr>
          <w:p w14:paraId="7F8AA160" w14:textId="77777777" w:rsidR="00E307B2" w:rsidRPr="00D96AD6" w:rsidRDefault="00350C08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hAnsi="Times New Roman" w:cs="Times New Roman"/>
                <w:b/>
              </w:rPr>
              <w:t>Produktu:</w:t>
            </w:r>
            <w:r w:rsidRPr="00D96AD6">
              <w:rPr>
                <w:rFonts w:ascii="Times New Roman" w:eastAsia="Calibri" w:hAnsi="Times New Roman" w:cs="Times New Roman"/>
              </w:rPr>
              <w:t xml:space="preserve"> Liczba</w:t>
            </w:r>
            <w:r w:rsidR="00D96AD6" w:rsidRPr="00D96AD6">
              <w:rPr>
                <w:rFonts w:ascii="Times New Roman" w:eastAsia="Calibri" w:hAnsi="Times New Roman" w:cs="Times New Roman"/>
              </w:rPr>
              <w:t xml:space="preserve"> operacji polegających na rozwoju istniejącego przedsiębiorstwa (ogółem), w tym: </w:t>
            </w:r>
          </w:p>
        </w:tc>
        <w:tc>
          <w:tcPr>
            <w:tcW w:w="2410" w:type="dxa"/>
          </w:tcPr>
          <w:p w14:paraId="045DEA32" w14:textId="77777777" w:rsidR="00E307B2" w:rsidRPr="00E307B2" w:rsidRDefault="00E307B2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21EE3FA1" w14:textId="77777777" w:rsidR="00E307B2" w:rsidRPr="00E307B2" w:rsidRDefault="00E307B2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D6" w:rsidRPr="00E307B2" w14:paraId="77376C1F" w14:textId="77777777" w:rsidTr="00D96AD6">
        <w:trPr>
          <w:trHeight w:val="855"/>
        </w:trPr>
        <w:tc>
          <w:tcPr>
            <w:tcW w:w="4171" w:type="dxa"/>
          </w:tcPr>
          <w:p w14:paraId="7D595B24" w14:textId="77777777" w:rsidR="00D96AD6" w:rsidRPr="00D96AD6" w:rsidRDefault="00D96AD6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 xml:space="preserve">- działających w ramach branż wskazanych jako kluczowe dla rozwoju obszaru </w:t>
            </w:r>
          </w:p>
          <w:p w14:paraId="680A7E3E" w14:textId="77777777" w:rsidR="00E307B2" w:rsidRPr="00D96AD6" w:rsidRDefault="00E307B2" w:rsidP="00382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59A0EA0" w14:textId="77777777" w:rsidR="00E307B2" w:rsidRPr="00E307B2" w:rsidRDefault="00E307B2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23004DD" w14:textId="77777777" w:rsidR="00E307B2" w:rsidRPr="00E307B2" w:rsidRDefault="00E307B2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D6" w:rsidRPr="00E307B2" w14:paraId="31A1489B" w14:textId="77777777" w:rsidTr="00D96AD6">
        <w:trPr>
          <w:trHeight w:val="852"/>
        </w:trPr>
        <w:tc>
          <w:tcPr>
            <w:tcW w:w="4171" w:type="dxa"/>
          </w:tcPr>
          <w:p w14:paraId="243BD94D" w14:textId="77777777" w:rsidR="00E307B2" w:rsidRPr="00D96AD6" w:rsidRDefault="00D96AD6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>- mających pozytywny wpływ na ochronę środowiska i/lub przeciwdziałanie zmianom klimatu</w:t>
            </w:r>
          </w:p>
        </w:tc>
        <w:tc>
          <w:tcPr>
            <w:tcW w:w="2410" w:type="dxa"/>
          </w:tcPr>
          <w:p w14:paraId="270C1227" w14:textId="77777777" w:rsidR="00E307B2" w:rsidRPr="00E307B2" w:rsidRDefault="00E307B2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152117F8" w14:textId="77777777" w:rsidR="00E307B2" w:rsidRPr="00E307B2" w:rsidRDefault="00E307B2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D6" w:rsidRPr="00E307B2" w14:paraId="21BDAF6E" w14:textId="77777777" w:rsidTr="00D96AD6">
        <w:tc>
          <w:tcPr>
            <w:tcW w:w="4171" w:type="dxa"/>
          </w:tcPr>
          <w:p w14:paraId="136B2F0A" w14:textId="77777777" w:rsidR="00D96AD6" w:rsidRDefault="00D96AD6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11F8461D" w14:textId="77777777" w:rsidR="00D96AD6" w:rsidRPr="00D96AD6" w:rsidRDefault="00D96AD6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>- ukierunkowanych na innowacje</w:t>
            </w:r>
          </w:p>
          <w:p w14:paraId="7CA671D7" w14:textId="77777777" w:rsidR="00D96AD6" w:rsidRPr="00D96AD6" w:rsidRDefault="00D96AD6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186A44DC" w14:textId="77777777"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FE07A39" w14:textId="77777777"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D6" w:rsidRPr="00E307B2" w14:paraId="55B458B5" w14:textId="77777777" w:rsidTr="00D96AD6">
        <w:tc>
          <w:tcPr>
            <w:tcW w:w="4171" w:type="dxa"/>
          </w:tcPr>
          <w:p w14:paraId="04FFD6D2" w14:textId="77777777" w:rsidR="00D96AD6" w:rsidRDefault="00D96AD6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65E0F12E" w14:textId="77777777" w:rsidR="00D96AD6" w:rsidRDefault="00D96AD6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>- wykorzystujących lokalne zasoby</w:t>
            </w:r>
          </w:p>
          <w:p w14:paraId="01916913" w14:textId="77777777" w:rsidR="00D96AD6" w:rsidRPr="00D96AD6" w:rsidRDefault="00D96AD6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4278BEF1" w14:textId="77777777"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2D41F081" w14:textId="77777777"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D6" w:rsidRPr="00E307B2" w14:paraId="20B927F6" w14:textId="77777777" w:rsidTr="00D96AD6">
        <w:tc>
          <w:tcPr>
            <w:tcW w:w="4171" w:type="dxa"/>
          </w:tcPr>
          <w:p w14:paraId="02BBFB6A" w14:textId="77777777" w:rsidR="00D96AD6" w:rsidRPr="00D96AD6" w:rsidRDefault="00D96AD6" w:rsidP="00D96AD6">
            <w:pPr>
              <w:rPr>
                <w:rFonts w:ascii="Times New Roman" w:eastAsia="Calibri" w:hAnsi="Times New Roman" w:cs="Times New Roman"/>
              </w:rPr>
            </w:pPr>
            <w:bookmarkStart w:id="1" w:name="_Hlk497981464"/>
            <w:r w:rsidRPr="00D96AD6">
              <w:rPr>
                <w:rFonts w:ascii="Times New Roman" w:eastAsia="Calibri" w:hAnsi="Times New Roman" w:cs="Times New Roman"/>
                <w:b/>
              </w:rPr>
              <w:t xml:space="preserve">Rezultatu: </w:t>
            </w:r>
            <w:r w:rsidRPr="00D96AD6">
              <w:rPr>
                <w:rFonts w:ascii="Times New Roman" w:eastAsia="Calibri" w:hAnsi="Times New Roman" w:cs="Times New Roman"/>
              </w:rPr>
              <w:t>Liczba ut</w:t>
            </w:r>
            <w:r>
              <w:rPr>
                <w:rFonts w:ascii="Times New Roman" w:eastAsia="Calibri" w:hAnsi="Times New Roman" w:cs="Times New Roman"/>
              </w:rPr>
              <w:t xml:space="preserve">worzonych miejsc pracy (ogółem), </w:t>
            </w:r>
            <w:r w:rsidRPr="00D96AD6">
              <w:rPr>
                <w:rFonts w:ascii="Times New Roman" w:eastAsia="Calibri" w:hAnsi="Times New Roman" w:cs="Times New Roman"/>
              </w:rPr>
              <w:t>w tym:</w:t>
            </w:r>
          </w:p>
          <w:p w14:paraId="00A8B4F4" w14:textId="77777777" w:rsidR="00D96AD6" w:rsidRPr="00D96AD6" w:rsidRDefault="00D96AD6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14:paraId="6332A4E5" w14:textId="77777777" w:rsidR="00D96AD6" w:rsidRPr="00D96AD6" w:rsidRDefault="00D96AD6" w:rsidP="00EC69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1" w:type="dxa"/>
          </w:tcPr>
          <w:p w14:paraId="28ECD521" w14:textId="77777777" w:rsidR="00D96AD6" w:rsidRPr="00D96AD6" w:rsidRDefault="00D96AD6" w:rsidP="00EC69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6AD6" w:rsidRPr="00E307B2" w14:paraId="0E3484CB" w14:textId="77777777" w:rsidTr="00D96AD6">
        <w:tc>
          <w:tcPr>
            <w:tcW w:w="4171" w:type="dxa"/>
          </w:tcPr>
          <w:p w14:paraId="7A3EBB17" w14:textId="77777777" w:rsidR="00D96AD6" w:rsidRDefault="00D96AD6" w:rsidP="00CD39CE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>- w ramach operacji działających w branżach wskazanych jako kluczowe dla rozwoju obszaru,</w:t>
            </w:r>
          </w:p>
        </w:tc>
        <w:tc>
          <w:tcPr>
            <w:tcW w:w="2410" w:type="dxa"/>
          </w:tcPr>
          <w:p w14:paraId="539C606F" w14:textId="77777777"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12C5E90" w14:textId="77777777"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 w:rsidR="00D96AD6" w:rsidRPr="00E307B2" w14:paraId="52707CE5" w14:textId="77777777" w:rsidTr="00D96AD6">
        <w:tc>
          <w:tcPr>
            <w:tcW w:w="4171" w:type="dxa"/>
          </w:tcPr>
          <w:p w14:paraId="0FD7285B" w14:textId="77777777" w:rsidR="00D96AD6" w:rsidRDefault="00D96AD6" w:rsidP="00CD39CE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 xml:space="preserve">- tworzonych w związku z realizacją operacji przez osoby z grupy do 34 roku życia (grupa </w:t>
            </w:r>
            <w:r w:rsidR="00350C08" w:rsidRPr="00D96AD6">
              <w:rPr>
                <w:rFonts w:ascii="Times New Roman" w:eastAsia="Calibri" w:hAnsi="Times New Roman" w:cs="Times New Roman"/>
              </w:rPr>
              <w:t>defaworyzowanej</w:t>
            </w:r>
            <w:r w:rsidRPr="00D96AD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10" w:type="dxa"/>
          </w:tcPr>
          <w:p w14:paraId="4C33DEE9" w14:textId="77777777"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7CFB5ECB" w14:textId="77777777"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D6" w:rsidRPr="00E307B2" w14:paraId="78E074CD" w14:textId="77777777" w:rsidTr="00D96AD6">
        <w:tc>
          <w:tcPr>
            <w:tcW w:w="4171" w:type="dxa"/>
          </w:tcPr>
          <w:p w14:paraId="40742D71" w14:textId="77777777" w:rsidR="00D96AD6" w:rsidRDefault="00D96AD6" w:rsidP="00CD39CE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>- w ramach operacji które miały pozytywny wpływ na ochronę środowiska i/lub przeciwdziałanie zmianom klimatu</w:t>
            </w:r>
          </w:p>
        </w:tc>
        <w:tc>
          <w:tcPr>
            <w:tcW w:w="2410" w:type="dxa"/>
          </w:tcPr>
          <w:p w14:paraId="44001022" w14:textId="77777777"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5177B826" w14:textId="77777777"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D6" w:rsidRPr="00E307B2" w14:paraId="74318A89" w14:textId="77777777" w:rsidTr="00D96AD6">
        <w:tc>
          <w:tcPr>
            <w:tcW w:w="4171" w:type="dxa"/>
          </w:tcPr>
          <w:p w14:paraId="55EDC4FF" w14:textId="77777777" w:rsidR="00D96AD6" w:rsidRPr="00D96AD6" w:rsidRDefault="00D96AD6" w:rsidP="00D96AD6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>- w ramach operacji ukierunkowanych  na innowacje</w:t>
            </w:r>
          </w:p>
          <w:p w14:paraId="1DAB5377" w14:textId="77777777" w:rsidR="00D96AD6" w:rsidRPr="00D96AD6" w:rsidRDefault="00D96AD6" w:rsidP="00D96A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0ADB420" w14:textId="77777777"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2E41CCC" w14:textId="77777777"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D6" w:rsidRPr="00E307B2" w14:paraId="7CA3F3EC" w14:textId="77777777" w:rsidTr="00CD39CE">
        <w:trPr>
          <w:trHeight w:val="700"/>
        </w:trPr>
        <w:tc>
          <w:tcPr>
            <w:tcW w:w="4171" w:type="dxa"/>
          </w:tcPr>
          <w:p w14:paraId="2B9C8E1A" w14:textId="77777777" w:rsidR="00D96AD6" w:rsidRPr="00D96AD6" w:rsidRDefault="00D96AD6" w:rsidP="00D96AD6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>- w ramach operacji wykorzystujących lokalne zasoby</w:t>
            </w:r>
          </w:p>
        </w:tc>
        <w:tc>
          <w:tcPr>
            <w:tcW w:w="2410" w:type="dxa"/>
          </w:tcPr>
          <w:p w14:paraId="30043750" w14:textId="77777777"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2CCAD6EC" w14:textId="77777777"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D6" w:rsidRPr="00E307B2" w14:paraId="60D5FB02" w14:textId="77777777" w:rsidTr="00D96AD6">
        <w:tc>
          <w:tcPr>
            <w:tcW w:w="8702" w:type="dxa"/>
            <w:gridSpan w:val="3"/>
            <w:shd w:val="clear" w:color="auto" w:fill="F2F2F2" w:themeFill="background1" w:themeFillShade="F2"/>
          </w:tcPr>
          <w:p w14:paraId="38D19CEC" w14:textId="77777777" w:rsidR="00D96AD6" w:rsidRPr="00D96AD6" w:rsidRDefault="00D96AD6" w:rsidP="00D96AD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96A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Przedsięwzięcie</w:t>
            </w:r>
          </w:p>
          <w:p w14:paraId="5C7DCAB2" w14:textId="77777777" w:rsidR="00D96AD6" w:rsidRPr="00E307B2" w:rsidRDefault="00D96AD6" w:rsidP="00D96AD6">
            <w:pPr>
              <w:jc w:val="center"/>
              <w:rPr>
                <w:rFonts w:ascii="Times New Roman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1.1.6 Rozwój prowadzonych przez osoby do 34. roku życia działalności gospodarczych w tym </w:t>
            </w:r>
            <w:r w:rsidRPr="00D96A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w branżach wskazanych jako kluczowe  dla rozwoju  i/lub wykorzystujących lokalne zasoby</w:t>
            </w:r>
          </w:p>
        </w:tc>
      </w:tr>
      <w:tr w:rsidR="00D96AD6" w:rsidRPr="00E307B2" w14:paraId="0D52D329" w14:textId="77777777" w:rsidTr="00D96AD6">
        <w:tc>
          <w:tcPr>
            <w:tcW w:w="4171" w:type="dxa"/>
          </w:tcPr>
          <w:p w14:paraId="0C0B6E98" w14:textId="77777777" w:rsidR="00D96AD6" w:rsidRPr="00D96AD6" w:rsidRDefault="00350C08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  <w:b/>
              </w:rPr>
              <w:t>Produktu:</w:t>
            </w:r>
            <w:r w:rsidRPr="00D96AD6">
              <w:rPr>
                <w:rFonts w:ascii="Times New Roman" w:eastAsia="Calibri" w:hAnsi="Times New Roman" w:cs="Times New Roman"/>
              </w:rPr>
              <w:t xml:space="preserve"> Liczba</w:t>
            </w:r>
            <w:r w:rsidR="00D96AD6" w:rsidRPr="00D96AD6">
              <w:rPr>
                <w:rFonts w:ascii="Times New Roman" w:eastAsia="Calibri" w:hAnsi="Times New Roman" w:cs="Times New Roman"/>
              </w:rPr>
              <w:t xml:space="preserve"> operacji polegających na rozwoju istniejącego przedsiębiorstwa przez osoby do 34 roku życia, w tym:</w:t>
            </w:r>
          </w:p>
        </w:tc>
        <w:tc>
          <w:tcPr>
            <w:tcW w:w="2410" w:type="dxa"/>
          </w:tcPr>
          <w:p w14:paraId="2D9E8227" w14:textId="77777777" w:rsidR="00D96AD6" w:rsidRPr="00E307B2" w:rsidRDefault="00D96AD6" w:rsidP="00382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4F3F034" w14:textId="77777777" w:rsidR="00D96AD6" w:rsidRPr="00E307B2" w:rsidRDefault="00D96AD6" w:rsidP="0038210B">
            <w:pPr>
              <w:rPr>
                <w:rFonts w:ascii="Times New Roman" w:hAnsi="Times New Roman" w:cs="Times New Roman"/>
              </w:rPr>
            </w:pPr>
          </w:p>
        </w:tc>
      </w:tr>
      <w:tr w:rsidR="00D96AD6" w:rsidRPr="00E307B2" w14:paraId="28FABD18" w14:textId="77777777" w:rsidTr="00D96AD6">
        <w:tc>
          <w:tcPr>
            <w:tcW w:w="4171" w:type="dxa"/>
          </w:tcPr>
          <w:p w14:paraId="3D7B7E52" w14:textId="77777777" w:rsidR="00D96AD6" w:rsidRDefault="00D96AD6" w:rsidP="00D96AD6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>- działających w ramach  branż wskazanych jako kluczowe dla rozwoju obszaru</w:t>
            </w:r>
          </w:p>
          <w:p w14:paraId="45A9F2FE" w14:textId="77777777" w:rsidR="00D96AD6" w:rsidRPr="00D96AD6" w:rsidRDefault="00D96AD6" w:rsidP="00D96A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23DBE6FF" w14:textId="77777777" w:rsidR="00D96AD6" w:rsidRPr="00E307B2" w:rsidRDefault="00D96AD6" w:rsidP="00382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46398D9E" w14:textId="77777777" w:rsidR="00D96AD6" w:rsidRPr="00E307B2" w:rsidRDefault="00D96AD6" w:rsidP="0038210B">
            <w:pPr>
              <w:rPr>
                <w:rFonts w:ascii="Times New Roman" w:hAnsi="Times New Roman" w:cs="Times New Roman"/>
              </w:rPr>
            </w:pPr>
          </w:p>
        </w:tc>
      </w:tr>
      <w:tr w:rsidR="00D96AD6" w:rsidRPr="00E307B2" w14:paraId="32CAD7B7" w14:textId="77777777" w:rsidTr="00D96AD6">
        <w:tc>
          <w:tcPr>
            <w:tcW w:w="4171" w:type="dxa"/>
          </w:tcPr>
          <w:p w14:paraId="3634FB44" w14:textId="77777777" w:rsidR="00D96AD6" w:rsidRDefault="00D96AD6" w:rsidP="00D96AD6">
            <w:pPr>
              <w:rPr>
                <w:rFonts w:ascii="Times New Roman" w:eastAsia="Calibri" w:hAnsi="Times New Roman" w:cs="Times New Roman"/>
              </w:rPr>
            </w:pPr>
          </w:p>
          <w:p w14:paraId="2998265D" w14:textId="77777777" w:rsidR="00D96AD6" w:rsidRDefault="00D96AD6" w:rsidP="00D96AD6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>- wykorzystujących lokalne zasoby</w:t>
            </w:r>
          </w:p>
          <w:p w14:paraId="4D047C46" w14:textId="77777777" w:rsidR="00D96AD6" w:rsidRPr="00D96AD6" w:rsidRDefault="00D96AD6" w:rsidP="00D96A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40207600" w14:textId="77777777" w:rsidR="00D96AD6" w:rsidRPr="00E307B2" w:rsidRDefault="00D96AD6" w:rsidP="00382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85BBF68" w14:textId="77777777" w:rsidR="00D96AD6" w:rsidRPr="00E307B2" w:rsidRDefault="00D96AD6" w:rsidP="0038210B">
            <w:pPr>
              <w:rPr>
                <w:rFonts w:ascii="Times New Roman" w:hAnsi="Times New Roman" w:cs="Times New Roman"/>
              </w:rPr>
            </w:pPr>
          </w:p>
        </w:tc>
      </w:tr>
      <w:tr w:rsidR="00D96AD6" w:rsidRPr="00E307B2" w14:paraId="18097BD8" w14:textId="77777777" w:rsidTr="00CD39CE">
        <w:trPr>
          <w:trHeight w:val="511"/>
        </w:trPr>
        <w:tc>
          <w:tcPr>
            <w:tcW w:w="4171" w:type="dxa"/>
          </w:tcPr>
          <w:p w14:paraId="2AC266A4" w14:textId="77777777" w:rsidR="00D96AD6" w:rsidRPr="00D96AD6" w:rsidRDefault="00D96AD6" w:rsidP="00D96AD6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  <w:b/>
              </w:rPr>
              <w:lastRenderedPageBreak/>
              <w:t xml:space="preserve">Rezultatu: </w:t>
            </w:r>
            <w:r w:rsidRPr="00D96AD6">
              <w:rPr>
                <w:rFonts w:ascii="Times New Roman" w:eastAsia="Calibri" w:hAnsi="Times New Roman" w:cs="Times New Roman"/>
              </w:rPr>
              <w:t>Liczba ut</w:t>
            </w:r>
            <w:r>
              <w:rPr>
                <w:rFonts w:ascii="Times New Roman" w:eastAsia="Calibri" w:hAnsi="Times New Roman" w:cs="Times New Roman"/>
              </w:rPr>
              <w:t xml:space="preserve">worzonych miejsc pracy (ogółem), </w:t>
            </w:r>
            <w:r w:rsidRPr="00D96AD6">
              <w:rPr>
                <w:rFonts w:ascii="Times New Roman" w:eastAsia="Calibri" w:hAnsi="Times New Roman" w:cs="Times New Roman"/>
              </w:rPr>
              <w:t>w tym:</w:t>
            </w:r>
          </w:p>
          <w:p w14:paraId="7EE86F46" w14:textId="77777777" w:rsidR="00D96AD6" w:rsidRPr="00D96AD6" w:rsidRDefault="00D96AD6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14:paraId="3601DE7F" w14:textId="77777777" w:rsidR="00D96AD6" w:rsidRPr="00E307B2" w:rsidRDefault="00D96AD6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00C1709A" w14:textId="77777777" w:rsidR="00D96AD6" w:rsidRPr="00E307B2" w:rsidRDefault="00D96AD6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D96AD6" w:rsidRPr="00E307B2" w14:paraId="78E3F2EB" w14:textId="77777777" w:rsidTr="00D96AD6">
        <w:tc>
          <w:tcPr>
            <w:tcW w:w="4171" w:type="dxa"/>
          </w:tcPr>
          <w:p w14:paraId="3EE0D447" w14:textId="77777777" w:rsidR="00D96AD6" w:rsidRDefault="00D96AD6" w:rsidP="00D96AD6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>- w ramach operacji działających w branżach wskazanych jako kluczowe dla rozwoju obszaru,</w:t>
            </w:r>
          </w:p>
        </w:tc>
        <w:tc>
          <w:tcPr>
            <w:tcW w:w="2410" w:type="dxa"/>
          </w:tcPr>
          <w:p w14:paraId="523C7FB8" w14:textId="77777777" w:rsidR="00D96AD6" w:rsidRPr="00E307B2" w:rsidRDefault="00D96AD6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75FCA8C8" w14:textId="77777777" w:rsidR="00D96AD6" w:rsidRPr="00E307B2" w:rsidRDefault="00D96AD6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D96AD6" w:rsidRPr="00E307B2" w14:paraId="5907C5C4" w14:textId="77777777" w:rsidTr="00D96AD6">
        <w:tc>
          <w:tcPr>
            <w:tcW w:w="4171" w:type="dxa"/>
          </w:tcPr>
          <w:p w14:paraId="5BEB21B9" w14:textId="77777777" w:rsidR="00D96AD6" w:rsidRDefault="00D96AD6" w:rsidP="00D96AD6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 xml:space="preserve">- tworzonych w związku z realizacją operacji przez osoby z grupy do 34 roku życia (grupa </w:t>
            </w:r>
            <w:r w:rsidR="00350C08" w:rsidRPr="00D96AD6">
              <w:rPr>
                <w:rFonts w:ascii="Times New Roman" w:eastAsia="Calibri" w:hAnsi="Times New Roman" w:cs="Times New Roman"/>
              </w:rPr>
              <w:t>defaworyzowanej</w:t>
            </w:r>
            <w:r w:rsidRPr="00D96AD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10" w:type="dxa"/>
          </w:tcPr>
          <w:p w14:paraId="667995E3" w14:textId="77777777" w:rsidR="00D96AD6" w:rsidRPr="00E307B2" w:rsidRDefault="00D96AD6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617823F1" w14:textId="77777777" w:rsidR="00D96AD6" w:rsidRPr="00E307B2" w:rsidRDefault="00D96AD6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D96AD6" w:rsidRPr="00E307B2" w14:paraId="16236265" w14:textId="77777777" w:rsidTr="00D96AD6">
        <w:tc>
          <w:tcPr>
            <w:tcW w:w="4171" w:type="dxa"/>
          </w:tcPr>
          <w:p w14:paraId="1A3ADBA7" w14:textId="77777777" w:rsidR="00D96AD6" w:rsidRDefault="00D96AD6" w:rsidP="00D96AD6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>- w ramach operacji wykorzystujących lokalne zasoby</w:t>
            </w:r>
          </w:p>
          <w:p w14:paraId="5F095B46" w14:textId="77777777" w:rsidR="00D96AD6" w:rsidRPr="00D96AD6" w:rsidRDefault="00D96AD6" w:rsidP="00D96A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4FF82D2" w14:textId="77777777" w:rsidR="00D96AD6" w:rsidRPr="00E307B2" w:rsidRDefault="00D96AD6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594A6577" w14:textId="77777777" w:rsidR="00D96AD6" w:rsidRPr="00E307B2" w:rsidRDefault="00D96AD6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CD39CE" w:rsidRPr="00E307B2" w14:paraId="54FFE23D" w14:textId="77777777" w:rsidTr="00CD39CE">
        <w:tc>
          <w:tcPr>
            <w:tcW w:w="8702" w:type="dxa"/>
            <w:gridSpan w:val="3"/>
            <w:shd w:val="clear" w:color="auto" w:fill="F2F2F2" w:themeFill="background1" w:themeFillShade="F2"/>
          </w:tcPr>
          <w:p w14:paraId="66828033" w14:textId="77777777" w:rsidR="00CD39CE" w:rsidRPr="00CD39CE" w:rsidRDefault="00CD39CE" w:rsidP="00CD39C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39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Przedsięwzięcie</w:t>
            </w:r>
          </w:p>
          <w:p w14:paraId="377D179E" w14:textId="77777777" w:rsidR="00CD39CE" w:rsidRPr="00E307B2" w:rsidRDefault="00CD39CE" w:rsidP="00CD39CE">
            <w:pPr>
              <w:jc w:val="center"/>
              <w:rPr>
                <w:rFonts w:ascii="Times New Roman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1.1.8 Podejmowanie działalności gospodarczej w tym w branżach wskazanych jako kluczowe  dla rozwoju obszaru i/lub wykorzystujących lokalne zasoby.</w:t>
            </w:r>
          </w:p>
        </w:tc>
      </w:tr>
      <w:tr w:rsidR="00D96AD6" w:rsidRPr="00E307B2" w14:paraId="17656D72" w14:textId="77777777" w:rsidTr="00D96AD6">
        <w:tc>
          <w:tcPr>
            <w:tcW w:w="4171" w:type="dxa"/>
          </w:tcPr>
          <w:p w14:paraId="77970FD4" w14:textId="77777777" w:rsidR="00D96AD6" w:rsidRPr="00CD39CE" w:rsidRDefault="00CD39CE" w:rsidP="00CD39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  <w:b/>
              </w:rPr>
              <w:t>Produktu:</w:t>
            </w:r>
            <w:r w:rsidRPr="00CD39CE">
              <w:rPr>
                <w:rFonts w:ascii="Times New Roman" w:eastAsia="Calibri" w:hAnsi="Times New Roman" w:cs="Times New Roman"/>
              </w:rPr>
              <w:t xml:space="preserve"> Liczba operacji polegających na utworzeniu nowego przedsiębiorstwa, w tym:</w:t>
            </w:r>
          </w:p>
        </w:tc>
        <w:tc>
          <w:tcPr>
            <w:tcW w:w="2410" w:type="dxa"/>
          </w:tcPr>
          <w:p w14:paraId="794737C4" w14:textId="77777777" w:rsidR="00D96AD6" w:rsidRPr="00E307B2" w:rsidRDefault="00D96AD6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C334EDE" w14:textId="77777777" w:rsidR="00D96AD6" w:rsidRPr="00E307B2" w:rsidRDefault="00D96AD6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CD39CE" w:rsidRPr="00E307B2" w14:paraId="23179F37" w14:textId="77777777" w:rsidTr="00D96AD6">
        <w:tc>
          <w:tcPr>
            <w:tcW w:w="4171" w:type="dxa"/>
          </w:tcPr>
          <w:p w14:paraId="29247D3E" w14:textId="77777777" w:rsidR="00CD39CE" w:rsidRPr="00CD39CE" w:rsidRDefault="00CD39CE" w:rsidP="00CD39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</w:rPr>
              <w:t>- w ramach  branż wskazanych jako kluczowe dla rozwoju obszaru</w:t>
            </w:r>
          </w:p>
        </w:tc>
        <w:tc>
          <w:tcPr>
            <w:tcW w:w="2410" w:type="dxa"/>
          </w:tcPr>
          <w:p w14:paraId="77E56A4B" w14:textId="77777777"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72BB6FB" w14:textId="77777777"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CD39CE" w:rsidRPr="00E307B2" w14:paraId="59598AFC" w14:textId="77777777" w:rsidTr="00D96AD6">
        <w:tc>
          <w:tcPr>
            <w:tcW w:w="4171" w:type="dxa"/>
          </w:tcPr>
          <w:p w14:paraId="5C43C743" w14:textId="77777777" w:rsidR="00CD39CE" w:rsidRDefault="00CD39CE" w:rsidP="00CD39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2F403DB7" w14:textId="77777777" w:rsidR="00CD39CE" w:rsidRDefault="00CD39CE" w:rsidP="00CD39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</w:rPr>
              <w:t>- operacji wykorzystujących lokalne zasoby</w:t>
            </w:r>
          </w:p>
          <w:p w14:paraId="4E8C704B" w14:textId="77777777" w:rsidR="00CD39CE" w:rsidRPr="00CD39CE" w:rsidRDefault="00CD39CE" w:rsidP="00CD39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CBCCCC7" w14:textId="77777777"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7208DED5" w14:textId="77777777"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CD39CE" w:rsidRPr="00E307B2" w14:paraId="47F0FF8C" w14:textId="77777777" w:rsidTr="00D96AD6">
        <w:tc>
          <w:tcPr>
            <w:tcW w:w="4171" w:type="dxa"/>
          </w:tcPr>
          <w:p w14:paraId="5B35DE41" w14:textId="77777777" w:rsidR="00CD39CE" w:rsidRPr="00CD39CE" w:rsidRDefault="00350C08" w:rsidP="00CD39CE">
            <w:pPr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  <w:b/>
              </w:rPr>
              <w:t>Rezultatu:</w:t>
            </w:r>
            <w:r w:rsidRPr="00CD39CE">
              <w:rPr>
                <w:rFonts w:ascii="Times New Roman" w:eastAsia="Calibri" w:hAnsi="Times New Roman" w:cs="Times New Roman"/>
              </w:rPr>
              <w:t xml:space="preserve"> Liczba</w:t>
            </w:r>
            <w:r w:rsidR="00CD39CE" w:rsidRPr="00CD39CE">
              <w:rPr>
                <w:rFonts w:ascii="Times New Roman" w:eastAsia="Calibri" w:hAnsi="Times New Roman" w:cs="Times New Roman"/>
              </w:rPr>
              <w:t xml:space="preserve"> ut</w:t>
            </w:r>
            <w:r w:rsidR="00CD39CE">
              <w:rPr>
                <w:rFonts w:ascii="Times New Roman" w:eastAsia="Calibri" w:hAnsi="Times New Roman" w:cs="Times New Roman"/>
              </w:rPr>
              <w:t xml:space="preserve">worzonych miejsc pracy (ogółem), </w:t>
            </w:r>
            <w:r w:rsidR="00CD39CE" w:rsidRPr="00CD39CE">
              <w:rPr>
                <w:rFonts w:ascii="Times New Roman" w:eastAsia="Calibri" w:hAnsi="Times New Roman" w:cs="Times New Roman"/>
              </w:rPr>
              <w:t>w tym:</w:t>
            </w:r>
          </w:p>
          <w:p w14:paraId="3C9C555B" w14:textId="77777777" w:rsidR="00CD39CE" w:rsidRDefault="00CD39CE" w:rsidP="00CD39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483538E" w14:textId="77777777"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4D296413" w14:textId="77777777"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CD39CE" w:rsidRPr="00E307B2" w14:paraId="60407E64" w14:textId="77777777" w:rsidTr="00D96AD6">
        <w:tc>
          <w:tcPr>
            <w:tcW w:w="4171" w:type="dxa"/>
          </w:tcPr>
          <w:p w14:paraId="0388851D" w14:textId="77777777" w:rsidR="00CD39CE" w:rsidRDefault="00CD39CE" w:rsidP="00CD39CE">
            <w:pPr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</w:rPr>
              <w:t>- w ramach operacji działających w branżach wskazanych jako kluczowe dla rozwoju obszaru,</w:t>
            </w:r>
          </w:p>
        </w:tc>
        <w:tc>
          <w:tcPr>
            <w:tcW w:w="2410" w:type="dxa"/>
          </w:tcPr>
          <w:p w14:paraId="2767688D" w14:textId="77777777"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4522B9D8" w14:textId="77777777"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CD39CE" w:rsidRPr="00E307B2" w14:paraId="1F0CC1D0" w14:textId="77777777" w:rsidTr="00D96AD6">
        <w:tc>
          <w:tcPr>
            <w:tcW w:w="4171" w:type="dxa"/>
          </w:tcPr>
          <w:p w14:paraId="253DA3E3" w14:textId="77777777" w:rsidR="00CD39CE" w:rsidRDefault="00CD39CE" w:rsidP="00CD39CE">
            <w:pPr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</w:rPr>
              <w:t>- w ramach operacji wykorzystujących lokalne zasoby</w:t>
            </w:r>
          </w:p>
          <w:p w14:paraId="48C501F9" w14:textId="77777777" w:rsidR="00CD39CE" w:rsidRPr="00CD39CE" w:rsidRDefault="00CD39CE" w:rsidP="00CD39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48E98460" w14:textId="77777777"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41882553" w14:textId="77777777"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CD39CE" w:rsidRPr="00E307B2" w14:paraId="16FDD504" w14:textId="77777777" w:rsidTr="00CD39CE">
        <w:tc>
          <w:tcPr>
            <w:tcW w:w="8702" w:type="dxa"/>
            <w:gridSpan w:val="3"/>
            <w:shd w:val="clear" w:color="auto" w:fill="F2F2F2" w:themeFill="background1" w:themeFillShade="F2"/>
          </w:tcPr>
          <w:p w14:paraId="4774082D" w14:textId="77777777" w:rsidR="00CD39CE" w:rsidRPr="00CD39CE" w:rsidRDefault="00CD39CE" w:rsidP="00CD39CE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2" w:name="_Hlk2688373"/>
            <w:r w:rsidRPr="00CD39CE">
              <w:rPr>
                <w:rFonts w:ascii="Times New Roman" w:hAnsi="Times New Roman" w:cs="Times New Roman"/>
                <w:i/>
              </w:rPr>
              <w:t>Przedsięwzięcie:</w:t>
            </w:r>
          </w:p>
          <w:p w14:paraId="496A885B" w14:textId="77777777" w:rsidR="00CD39CE" w:rsidRPr="00E307B2" w:rsidRDefault="00CD39CE" w:rsidP="00CD39CE">
            <w:pPr>
              <w:jc w:val="center"/>
              <w:rPr>
                <w:rFonts w:ascii="Times New Roman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  <w:i/>
              </w:rPr>
              <w:t>1.2.3 Działania marketingowe wspólne dla całego obszaru LGD</w:t>
            </w:r>
          </w:p>
        </w:tc>
      </w:tr>
      <w:tr w:rsidR="00CD39CE" w:rsidRPr="00E307B2" w14:paraId="2F425E3F" w14:textId="77777777" w:rsidTr="00D96AD6">
        <w:tc>
          <w:tcPr>
            <w:tcW w:w="4171" w:type="dxa"/>
          </w:tcPr>
          <w:p w14:paraId="22E1B8A5" w14:textId="77777777" w:rsidR="00CD39CE" w:rsidRPr="00CD39CE" w:rsidRDefault="00350C08" w:rsidP="00CD39CE">
            <w:pPr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  <w:b/>
              </w:rPr>
              <w:t>Produktu:</w:t>
            </w:r>
            <w:r w:rsidRPr="00CD39CE">
              <w:rPr>
                <w:rFonts w:ascii="Times New Roman" w:eastAsia="Calibri" w:hAnsi="Times New Roman" w:cs="Times New Roman"/>
              </w:rPr>
              <w:t xml:space="preserve"> Liczba</w:t>
            </w:r>
            <w:r w:rsidR="00CD39CE" w:rsidRPr="00CD39CE">
              <w:rPr>
                <w:rFonts w:ascii="Times New Roman" w:eastAsia="Calibri" w:hAnsi="Times New Roman" w:cs="Times New Roman"/>
              </w:rPr>
              <w:t xml:space="preserve"> przeprowadzonych działań marketingowych wspólnych dla całego obszaru LGD</w:t>
            </w:r>
          </w:p>
        </w:tc>
        <w:tc>
          <w:tcPr>
            <w:tcW w:w="2410" w:type="dxa"/>
          </w:tcPr>
          <w:p w14:paraId="487562A4" w14:textId="77777777"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5A55F91B" w14:textId="77777777"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CD39CE" w:rsidRPr="00E307B2" w14:paraId="5DE17BEE" w14:textId="77777777" w:rsidTr="00D96AD6">
        <w:tc>
          <w:tcPr>
            <w:tcW w:w="4171" w:type="dxa"/>
          </w:tcPr>
          <w:p w14:paraId="20265DC5" w14:textId="77777777" w:rsidR="00CD39CE" w:rsidRPr="00CD39CE" w:rsidRDefault="00350C08" w:rsidP="00CD39CE">
            <w:pPr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  <w:b/>
              </w:rPr>
              <w:t>Rezultatu:</w:t>
            </w:r>
            <w:r w:rsidRPr="00CD39CE">
              <w:rPr>
                <w:rFonts w:ascii="Times New Roman" w:eastAsia="Calibri" w:hAnsi="Times New Roman" w:cs="Times New Roman"/>
              </w:rPr>
              <w:t xml:space="preserve"> Liczba</w:t>
            </w:r>
            <w:r w:rsidR="00CD39CE" w:rsidRPr="00CD39CE">
              <w:rPr>
                <w:rFonts w:ascii="Times New Roman" w:eastAsia="Calibri" w:hAnsi="Times New Roman" w:cs="Times New Roman"/>
              </w:rPr>
              <w:t xml:space="preserve"> odbiorców przeprowadzonych działań marketingowych wspólnych dla całego obszaru LGD</w:t>
            </w:r>
          </w:p>
        </w:tc>
        <w:tc>
          <w:tcPr>
            <w:tcW w:w="2410" w:type="dxa"/>
          </w:tcPr>
          <w:p w14:paraId="7AE821F5" w14:textId="77777777"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66BBA93" w14:textId="77777777"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</w:tr>
      <w:bookmarkEnd w:id="2"/>
      <w:tr w:rsidR="00731A34" w:rsidRPr="00E307B2" w14:paraId="304B4355" w14:textId="77777777" w:rsidTr="00444703">
        <w:tc>
          <w:tcPr>
            <w:tcW w:w="8702" w:type="dxa"/>
            <w:gridSpan w:val="3"/>
            <w:shd w:val="clear" w:color="auto" w:fill="F2F2F2" w:themeFill="background1" w:themeFillShade="F2"/>
          </w:tcPr>
          <w:p w14:paraId="2E5C5432" w14:textId="77777777" w:rsidR="00731A34" w:rsidRPr="00CD39CE" w:rsidRDefault="00731A34" w:rsidP="004447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39CE">
              <w:rPr>
                <w:rFonts w:ascii="Times New Roman" w:hAnsi="Times New Roman" w:cs="Times New Roman"/>
                <w:i/>
              </w:rPr>
              <w:t>Przedsięwzięcie:</w:t>
            </w:r>
          </w:p>
          <w:p w14:paraId="2716C9DF" w14:textId="77777777" w:rsidR="00731A34" w:rsidRPr="00E307B2" w:rsidRDefault="00731A34" w:rsidP="00444703">
            <w:pPr>
              <w:jc w:val="center"/>
              <w:rPr>
                <w:rFonts w:ascii="Times New Roman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  <w:i/>
              </w:rPr>
              <w:t>1.2.</w:t>
            </w:r>
            <w:r>
              <w:rPr>
                <w:rFonts w:ascii="Times New Roman" w:eastAsia="Calibri" w:hAnsi="Times New Roman" w:cs="Times New Roman"/>
                <w:i/>
              </w:rPr>
              <w:t>5 Promocja i stworzenie warunków do aktywnego trybu życia oraz integracji mieszkańców</w:t>
            </w:r>
          </w:p>
        </w:tc>
      </w:tr>
      <w:tr w:rsidR="00731A34" w:rsidRPr="00E307B2" w14:paraId="30191E93" w14:textId="77777777" w:rsidTr="00444703">
        <w:tc>
          <w:tcPr>
            <w:tcW w:w="4171" w:type="dxa"/>
          </w:tcPr>
          <w:p w14:paraId="687A6181" w14:textId="77777777" w:rsidR="00CD413F" w:rsidRDefault="00CD413F" w:rsidP="0044470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B3044B6" w14:textId="65C8EEB4" w:rsidR="00731A34" w:rsidRDefault="00731A34" w:rsidP="00444703">
            <w:pPr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  <w:b/>
              </w:rPr>
              <w:t>Produktu:</w:t>
            </w:r>
            <w:r w:rsidRPr="00CD39CE">
              <w:rPr>
                <w:rFonts w:ascii="Times New Roman" w:eastAsia="Calibri" w:hAnsi="Times New Roman" w:cs="Times New Roman"/>
              </w:rPr>
              <w:t xml:space="preserve"> Liczba </w:t>
            </w:r>
            <w:r w:rsidR="00432EF2">
              <w:rPr>
                <w:rFonts w:ascii="Times New Roman" w:eastAsia="Calibri" w:hAnsi="Times New Roman" w:cs="Times New Roman"/>
              </w:rPr>
              <w:t>operacji obejmujących działania w zakresie promocji i stworzenia warunków do aktywnego trybu życia oraz integracji mieszkańców.</w:t>
            </w:r>
          </w:p>
          <w:p w14:paraId="5262ED1E" w14:textId="327F5D6F" w:rsidR="00CD413F" w:rsidRPr="00CD39CE" w:rsidRDefault="00CD413F" w:rsidP="004447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382F7E8D" w14:textId="77777777" w:rsidR="00731A34" w:rsidRPr="00E307B2" w:rsidRDefault="00731A34" w:rsidP="00444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1116BB38" w14:textId="77777777" w:rsidR="00731A34" w:rsidRPr="00E307B2" w:rsidRDefault="00731A34" w:rsidP="00444703">
            <w:pPr>
              <w:rPr>
                <w:rFonts w:ascii="Times New Roman" w:hAnsi="Times New Roman" w:cs="Times New Roman"/>
              </w:rPr>
            </w:pPr>
          </w:p>
        </w:tc>
      </w:tr>
      <w:tr w:rsidR="00731A34" w:rsidRPr="00E307B2" w14:paraId="1EEC0E1E" w14:textId="77777777" w:rsidTr="00444703">
        <w:tc>
          <w:tcPr>
            <w:tcW w:w="4171" w:type="dxa"/>
          </w:tcPr>
          <w:p w14:paraId="62AA189E" w14:textId="77777777" w:rsidR="00CD413F" w:rsidRDefault="00CD413F" w:rsidP="0044470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A0C8C85" w14:textId="4E77BD68" w:rsidR="00731A34" w:rsidRDefault="00731A34" w:rsidP="00444703">
            <w:pPr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  <w:b/>
              </w:rPr>
              <w:t>Rezultatu:</w:t>
            </w:r>
            <w:r w:rsidRPr="00CD39CE">
              <w:rPr>
                <w:rFonts w:ascii="Times New Roman" w:eastAsia="Calibri" w:hAnsi="Times New Roman" w:cs="Times New Roman"/>
              </w:rPr>
              <w:t xml:space="preserve"> Liczba odbiorców </w:t>
            </w:r>
            <w:r w:rsidR="00FB4195">
              <w:rPr>
                <w:rFonts w:ascii="Times New Roman" w:eastAsia="Calibri" w:hAnsi="Times New Roman" w:cs="Times New Roman"/>
              </w:rPr>
              <w:t xml:space="preserve">działań w zakresie promocji i stworzenia warunków do aktywnego trybu życia oraz </w:t>
            </w:r>
            <w:r w:rsidRPr="00CD39CE">
              <w:rPr>
                <w:rFonts w:ascii="Times New Roman" w:eastAsia="Calibri" w:hAnsi="Times New Roman" w:cs="Times New Roman"/>
              </w:rPr>
              <w:t>przeprowadzonych działań marketingowych wspólnych dla całego obszaru LGD</w:t>
            </w:r>
          </w:p>
          <w:p w14:paraId="4EB6AEF7" w14:textId="5FF5F6DE" w:rsidR="00CD413F" w:rsidRPr="00CD39CE" w:rsidRDefault="00CD413F" w:rsidP="004447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1631119" w14:textId="77777777" w:rsidR="00731A34" w:rsidRPr="00E307B2" w:rsidRDefault="00731A34" w:rsidP="00444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6093BDFA" w14:textId="77777777" w:rsidR="00731A34" w:rsidRPr="00E307B2" w:rsidRDefault="00731A34" w:rsidP="00444703">
            <w:pPr>
              <w:rPr>
                <w:rFonts w:ascii="Times New Roman" w:hAnsi="Times New Roman" w:cs="Times New Roman"/>
              </w:rPr>
            </w:pPr>
          </w:p>
        </w:tc>
      </w:tr>
      <w:tr w:rsidR="000C3FE5" w:rsidRPr="00E307B2" w14:paraId="3FA618A3" w14:textId="77777777" w:rsidTr="000C3FE5">
        <w:tc>
          <w:tcPr>
            <w:tcW w:w="8702" w:type="dxa"/>
            <w:gridSpan w:val="3"/>
            <w:shd w:val="clear" w:color="auto" w:fill="E7E6E6" w:themeFill="background2"/>
          </w:tcPr>
          <w:p w14:paraId="0F18BB5B" w14:textId="77777777" w:rsidR="000C3FE5" w:rsidRPr="00CD39CE" w:rsidRDefault="000C3FE5" w:rsidP="000C3F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39CE">
              <w:rPr>
                <w:rFonts w:ascii="Times New Roman" w:hAnsi="Times New Roman" w:cs="Times New Roman"/>
                <w:i/>
              </w:rPr>
              <w:lastRenderedPageBreak/>
              <w:t>Przedsięwzięcie:</w:t>
            </w:r>
          </w:p>
          <w:p w14:paraId="30BF8D8D" w14:textId="470C8006" w:rsidR="000C3FE5" w:rsidRPr="00E307B2" w:rsidRDefault="000C3FE5" w:rsidP="000C3FE5">
            <w:pPr>
              <w:jc w:val="center"/>
              <w:rPr>
                <w:rFonts w:ascii="Times New Roman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  <w:i/>
              </w:rPr>
              <w:t>1.2.</w:t>
            </w:r>
            <w:r>
              <w:rPr>
                <w:rFonts w:ascii="Times New Roman" w:eastAsia="Calibri" w:hAnsi="Times New Roman" w:cs="Times New Roman"/>
                <w:i/>
              </w:rPr>
              <w:t>7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Zachowanie dziedzictwa obszaru LGD</w:t>
            </w:r>
          </w:p>
        </w:tc>
      </w:tr>
      <w:tr w:rsidR="000C3FE5" w:rsidRPr="00E307B2" w14:paraId="665E6CBC" w14:textId="77777777" w:rsidTr="00444703">
        <w:tc>
          <w:tcPr>
            <w:tcW w:w="4171" w:type="dxa"/>
          </w:tcPr>
          <w:p w14:paraId="5011686C" w14:textId="77777777" w:rsidR="00CD413F" w:rsidRDefault="00CD413F" w:rsidP="00CD413F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8024507" w14:textId="35FD4373" w:rsidR="00CD413F" w:rsidRPr="00CD413F" w:rsidRDefault="00CD413F" w:rsidP="00CD413F">
            <w:pPr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  <w:b/>
              </w:rPr>
              <w:t>Produktu:</w:t>
            </w:r>
            <w:r w:rsidRPr="00CD39CE">
              <w:rPr>
                <w:rFonts w:ascii="Times New Roman" w:eastAsia="Calibri" w:hAnsi="Times New Roman" w:cs="Times New Roman"/>
              </w:rPr>
              <w:t xml:space="preserve"> </w:t>
            </w:r>
            <w:r w:rsidRPr="00CD413F">
              <w:rPr>
                <w:rFonts w:ascii="Times New Roman" w:eastAsia="Calibri" w:hAnsi="Times New Roman" w:cs="Times New Roman"/>
              </w:rPr>
              <w:t>Liczba operacji obejmujących</w:t>
            </w:r>
          </w:p>
          <w:p w14:paraId="010B9FC7" w14:textId="77777777" w:rsidR="000C3FE5" w:rsidRDefault="00CD413F" w:rsidP="00CD413F">
            <w:pPr>
              <w:rPr>
                <w:rFonts w:ascii="Times New Roman" w:eastAsia="Calibri" w:hAnsi="Times New Roman" w:cs="Times New Roman"/>
              </w:rPr>
            </w:pPr>
            <w:r w:rsidRPr="00CD413F">
              <w:rPr>
                <w:rFonts w:ascii="Times New Roman" w:eastAsia="Calibri" w:hAnsi="Times New Roman" w:cs="Times New Roman"/>
              </w:rPr>
              <w:t>wyposażenie podmiotów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D413F">
              <w:rPr>
                <w:rFonts w:ascii="Times New Roman" w:eastAsia="Calibri" w:hAnsi="Times New Roman" w:cs="Times New Roman"/>
              </w:rPr>
              <w:t>działających w sferze kultury</w:t>
            </w:r>
          </w:p>
          <w:p w14:paraId="7C9CE7FA" w14:textId="39FB8434" w:rsidR="00CD413F" w:rsidRPr="00CD413F" w:rsidRDefault="00CD413F" w:rsidP="00CD413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2A7C4DDE" w14:textId="77777777" w:rsidR="000C3FE5" w:rsidRPr="00E307B2" w:rsidRDefault="000C3FE5" w:rsidP="00444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7DC414C9" w14:textId="77777777" w:rsidR="000C3FE5" w:rsidRPr="00E307B2" w:rsidRDefault="000C3FE5" w:rsidP="00444703">
            <w:pPr>
              <w:rPr>
                <w:rFonts w:ascii="Times New Roman" w:hAnsi="Times New Roman" w:cs="Times New Roman"/>
              </w:rPr>
            </w:pPr>
          </w:p>
        </w:tc>
      </w:tr>
      <w:tr w:rsidR="00CD413F" w:rsidRPr="00E307B2" w14:paraId="2AF183D1" w14:textId="77777777" w:rsidTr="00444703">
        <w:tc>
          <w:tcPr>
            <w:tcW w:w="4171" w:type="dxa"/>
          </w:tcPr>
          <w:p w14:paraId="396E600D" w14:textId="77777777" w:rsidR="00CD413F" w:rsidRDefault="00CD413F" w:rsidP="00CD413F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2E61D45" w14:textId="20FD889B" w:rsidR="00CD413F" w:rsidRDefault="00CD413F" w:rsidP="00CD413F">
            <w:pPr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  <w:b/>
              </w:rPr>
              <w:t>Rezultatu:</w:t>
            </w:r>
            <w:r w:rsidRPr="00CD39CE">
              <w:rPr>
                <w:rFonts w:ascii="Times New Roman" w:eastAsia="Calibri" w:hAnsi="Times New Roman" w:cs="Times New Roman"/>
              </w:rPr>
              <w:t xml:space="preserve"> </w:t>
            </w:r>
            <w:r w:rsidRPr="00CD413F">
              <w:rPr>
                <w:rFonts w:ascii="Times New Roman" w:eastAsia="Calibri" w:hAnsi="Times New Roman" w:cs="Times New Roman"/>
              </w:rPr>
              <w:t>Liczba osób, które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D413F">
              <w:rPr>
                <w:rFonts w:ascii="Times New Roman" w:eastAsia="Calibri" w:hAnsi="Times New Roman" w:cs="Times New Roman"/>
              </w:rPr>
              <w:t>korzystają z efektów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D413F">
              <w:rPr>
                <w:rFonts w:ascii="Times New Roman" w:eastAsia="Calibri" w:hAnsi="Times New Roman" w:cs="Times New Roman"/>
              </w:rPr>
              <w:t>zrealizowanych operacji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D413F">
              <w:rPr>
                <w:rFonts w:ascii="Times New Roman" w:eastAsia="Calibri" w:hAnsi="Times New Roman" w:cs="Times New Roman"/>
              </w:rPr>
              <w:t>dotyczących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D413F">
              <w:rPr>
                <w:rFonts w:ascii="Times New Roman" w:eastAsia="Calibri" w:hAnsi="Times New Roman" w:cs="Times New Roman"/>
              </w:rPr>
              <w:t>wyposażenia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D413F">
              <w:rPr>
                <w:rFonts w:ascii="Times New Roman" w:eastAsia="Calibri" w:hAnsi="Times New Roman" w:cs="Times New Roman"/>
              </w:rPr>
              <w:t>podmiotów działających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D413F">
              <w:rPr>
                <w:rFonts w:ascii="Times New Roman" w:eastAsia="Calibri" w:hAnsi="Times New Roman" w:cs="Times New Roman"/>
              </w:rPr>
              <w:t>w sferze kultury.</w:t>
            </w:r>
          </w:p>
          <w:p w14:paraId="6C9BF8D3" w14:textId="46DFCDC7" w:rsidR="00CD413F" w:rsidRPr="00CD413F" w:rsidRDefault="00CD413F" w:rsidP="00CD413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36A5B2A9" w14:textId="77777777" w:rsidR="00CD413F" w:rsidRPr="00E307B2" w:rsidRDefault="00CD413F" w:rsidP="00444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0DC3C88D" w14:textId="77777777" w:rsidR="00CD413F" w:rsidRPr="00E307B2" w:rsidRDefault="00CD413F" w:rsidP="00444703">
            <w:pPr>
              <w:rPr>
                <w:rFonts w:ascii="Times New Roman" w:hAnsi="Times New Roman" w:cs="Times New Roman"/>
              </w:rPr>
            </w:pPr>
          </w:p>
        </w:tc>
      </w:tr>
    </w:tbl>
    <w:p w14:paraId="60E656C2" w14:textId="77777777" w:rsidR="0038210B" w:rsidRDefault="00E4314C" w:rsidP="00CD39C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317DE">
        <w:rPr>
          <w:rFonts w:ascii="Arial" w:hAnsi="Arial" w:cs="Arial"/>
          <w:b/>
        </w:rPr>
        <w:t>Dodatkowe informacje do</w:t>
      </w:r>
      <w:r w:rsidR="00CD39CE">
        <w:rPr>
          <w:rFonts w:ascii="Arial" w:hAnsi="Arial" w:cs="Arial"/>
          <w:b/>
        </w:rPr>
        <w:t xml:space="preserve"> realizacji</w:t>
      </w:r>
      <w:r w:rsidRPr="00E317DE">
        <w:rPr>
          <w:rFonts w:ascii="Arial" w:hAnsi="Arial" w:cs="Arial"/>
          <w:b/>
        </w:rPr>
        <w:t xml:space="preserve"> operacji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283"/>
        <w:gridCol w:w="3686"/>
        <w:gridCol w:w="2971"/>
      </w:tblGrid>
      <w:tr w:rsidR="008867E5" w14:paraId="7DFD4264" w14:textId="77777777" w:rsidTr="008867E5">
        <w:tc>
          <w:tcPr>
            <w:tcW w:w="5731" w:type="dxa"/>
            <w:gridSpan w:val="3"/>
            <w:shd w:val="clear" w:color="auto" w:fill="99FF66"/>
          </w:tcPr>
          <w:p w14:paraId="7F9B43B6" w14:textId="77777777" w:rsidR="008867E5" w:rsidRDefault="008867E5" w:rsidP="00350C08">
            <w:pPr>
              <w:rPr>
                <w:rFonts w:ascii="Times New Roman" w:eastAsia="Calibri" w:hAnsi="Times New Roman" w:cs="Times New Roman"/>
              </w:rPr>
            </w:pPr>
            <w:bookmarkStart w:id="3" w:name="_Hlk497982984"/>
          </w:p>
          <w:p w14:paraId="0281AB43" w14:textId="77777777" w:rsidR="008867E5" w:rsidRDefault="00662864" w:rsidP="00350C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Czy była już prowadzona kontrola w miejscu realizacji operacji przez podmioty upoważnione do takich czynności?</w:t>
            </w:r>
          </w:p>
          <w:p w14:paraId="4393CC7B" w14:textId="77777777" w:rsidR="008867E5" w:rsidRDefault="008867E5" w:rsidP="00350C08">
            <w:pPr>
              <w:rPr>
                <w:rFonts w:ascii="Times New Roman" w:eastAsia="Calibri" w:hAnsi="Times New Roman" w:cs="Times New Roman"/>
              </w:rPr>
            </w:pPr>
          </w:p>
          <w:p w14:paraId="18186BCC" w14:textId="77777777" w:rsidR="00662864" w:rsidRPr="008867E5" w:rsidRDefault="00662864" w:rsidP="00350C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1" w:type="dxa"/>
          </w:tcPr>
          <w:p w14:paraId="7BEC24CE" w14:textId="77777777" w:rsidR="008867E5" w:rsidRPr="008867E5" w:rsidRDefault="00CD413F" w:rsidP="008867E5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 w14:anchorId="22CB552B">
                <v:rect id="Prostokąt 1" o:spid="_x0000_s1041" style="position:absolute;margin-left:2.5pt;margin-top:7.85pt;width:14.25pt;height:17.25pt;z-index:25168281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8867E5" w:rsidRPr="008867E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TAK</w:t>
            </w:r>
          </w:p>
          <w:p w14:paraId="2D4CFFC7" w14:textId="77777777" w:rsidR="008867E5" w:rsidRPr="008867E5" w:rsidRDefault="00CD413F" w:rsidP="008867E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 w14:anchorId="6D8F2989">
                <v:rect id="Prostokąt 3" o:spid="_x0000_s1040" style="position:absolute;margin-left:2.75pt;margin-top:37.15pt;width:14.25pt;height:17.25pt;z-index:25168384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8867E5" w:rsidRPr="008867E5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bookmarkEnd w:id="3"/>
      <w:tr w:rsidR="008867E5" w14:paraId="20A5E216" w14:textId="77777777" w:rsidTr="008867E5">
        <w:tc>
          <w:tcPr>
            <w:tcW w:w="5731" w:type="dxa"/>
            <w:gridSpan w:val="3"/>
            <w:shd w:val="clear" w:color="auto" w:fill="99FF66"/>
          </w:tcPr>
          <w:p w14:paraId="77E8F301" w14:textId="77777777" w:rsidR="008867E5" w:rsidRDefault="008867E5" w:rsidP="008867E5">
            <w:pPr>
              <w:rPr>
                <w:rFonts w:ascii="Times New Roman" w:eastAsia="Calibri" w:hAnsi="Times New Roman" w:cs="Times New Roman"/>
              </w:rPr>
            </w:pPr>
          </w:p>
          <w:p w14:paraId="3EBF7728" w14:textId="77777777" w:rsidR="008867E5" w:rsidRDefault="008867E5" w:rsidP="008867E5">
            <w:pPr>
              <w:rPr>
                <w:rFonts w:ascii="Times New Roman" w:eastAsia="Calibri" w:hAnsi="Times New Roman" w:cs="Times New Roman"/>
              </w:rPr>
            </w:pPr>
          </w:p>
          <w:p w14:paraId="524B14DE" w14:textId="77777777" w:rsidR="008867E5" w:rsidRDefault="00662864" w:rsidP="008867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Jeżeli tak, to czy otrzymano zalecenia pokontrolne?</w:t>
            </w:r>
          </w:p>
          <w:p w14:paraId="256C7299" w14:textId="77777777" w:rsidR="008867E5" w:rsidRDefault="008867E5" w:rsidP="008867E5">
            <w:pPr>
              <w:rPr>
                <w:rFonts w:ascii="Times New Roman" w:eastAsia="Calibri" w:hAnsi="Times New Roman" w:cs="Times New Roman"/>
              </w:rPr>
            </w:pPr>
          </w:p>
          <w:p w14:paraId="4C752B47" w14:textId="77777777" w:rsidR="008867E5" w:rsidRPr="008867E5" w:rsidRDefault="008867E5" w:rsidP="008867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1" w:type="dxa"/>
          </w:tcPr>
          <w:p w14:paraId="460A1883" w14:textId="77777777" w:rsidR="008867E5" w:rsidRPr="008867E5" w:rsidRDefault="00CD413F" w:rsidP="008867E5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 w14:anchorId="28396196">
                <v:rect id="Prostokąt 20" o:spid="_x0000_s1039" style="position:absolute;margin-left:2.5pt;margin-top:7.85pt;width:14.25pt;height:17.25pt;z-index:25168588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8867E5" w:rsidRPr="008867E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TAK</w:t>
            </w:r>
          </w:p>
          <w:p w14:paraId="0C5B2BA4" w14:textId="77777777" w:rsidR="008867E5" w:rsidRPr="008867E5" w:rsidRDefault="00CD413F" w:rsidP="008867E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 w14:anchorId="3C6171DD">
                <v:rect id="Prostokąt 21" o:spid="_x0000_s1038" style="position:absolute;margin-left:2.75pt;margin-top:37.15pt;width:14.25pt;height:17.25pt;z-index:25168691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8867E5" w:rsidRPr="008867E5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662864" w14:paraId="744B91A0" w14:textId="77777777" w:rsidTr="00731A34">
        <w:trPr>
          <w:trHeight w:val="1216"/>
        </w:trPr>
        <w:tc>
          <w:tcPr>
            <w:tcW w:w="1762" w:type="dxa"/>
            <w:shd w:val="clear" w:color="auto" w:fill="99FF66"/>
          </w:tcPr>
          <w:p w14:paraId="16DF1F9D" w14:textId="77777777" w:rsidR="00662864" w:rsidRDefault="00662864" w:rsidP="008867E5">
            <w:pPr>
              <w:rPr>
                <w:rFonts w:ascii="Times New Roman" w:eastAsia="Calibri" w:hAnsi="Times New Roman" w:cs="Times New Roman"/>
              </w:rPr>
            </w:pPr>
          </w:p>
          <w:p w14:paraId="08CC97AA" w14:textId="77777777" w:rsidR="00E40600" w:rsidRDefault="00E40600" w:rsidP="008867E5">
            <w:pPr>
              <w:rPr>
                <w:rFonts w:ascii="Times New Roman" w:eastAsia="Calibri" w:hAnsi="Times New Roman" w:cs="Times New Roman"/>
              </w:rPr>
            </w:pPr>
          </w:p>
          <w:p w14:paraId="2BE30F21" w14:textId="77777777" w:rsidR="00662864" w:rsidRDefault="00662864" w:rsidP="008867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Proszę wypisać zalecenia pokontrolne: </w:t>
            </w:r>
          </w:p>
          <w:p w14:paraId="40C82B92" w14:textId="77777777" w:rsidR="00662864" w:rsidRDefault="00662864" w:rsidP="008867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0" w:type="dxa"/>
            <w:gridSpan w:val="3"/>
          </w:tcPr>
          <w:p w14:paraId="5A3C5DEC" w14:textId="77777777" w:rsidR="00662864" w:rsidRDefault="00E40600" w:rsidP="008867E5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…………………………………………………………….</w:t>
            </w:r>
          </w:p>
          <w:p w14:paraId="58EC176D" w14:textId="77777777" w:rsidR="00E40600" w:rsidRPr="008867E5" w:rsidRDefault="00E40600" w:rsidP="008867E5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…………………………………………………………</w:t>
            </w:r>
          </w:p>
        </w:tc>
      </w:tr>
      <w:tr w:rsidR="008867E5" w14:paraId="12887707" w14:textId="77777777" w:rsidTr="008867E5">
        <w:tc>
          <w:tcPr>
            <w:tcW w:w="5731" w:type="dxa"/>
            <w:gridSpan w:val="3"/>
            <w:shd w:val="clear" w:color="auto" w:fill="99FF66"/>
          </w:tcPr>
          <w:p w14:paraId="121EAFF2" w14:textId="77777777" w:rsidR="008867E5" w:rsidRDefault="008867E5" w:rsidP="008867E5">
            <w:pPr>
              <w:rPr>
                <w:rFonts w:ascii="Times New Roman" w:eastAsia="Calibri" w:hAnsi="Times New Roman" w:cs="Times New Roman"/>
              </w:rPr>
            </w:pPr>
          </w:p>
          <w:p w14:paraId="3E50A477" w14:textId="77777777" w:rsidR="008867E5" w:rsidRDefault="00662864" w:rsidP="008867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Czy prowadzony jest oddzielny system rachunkowości albo Beneficjent korzysta z odpowiedniego kodu rachunkowego? </w:t>
            </w:r>
          </w:p>
          <w:p w14:paraId="36C242FF" w14:textId="77777777" w:rsidR="008867E5" w:rsidRDefault="008867E5" w:rsidP="008867E5">
            <w:pPr>
              <w:rPr>
                <w:rFonts w:ascii="Times New Roman" w:eastAsia="Calibri" w:hAnsi="Times New Roman" w:cs="Times New Roman"/>
              </w:rPr>
            </w:pPr>
          </w:p>
          <w:p w14:paraId="5590FB57" w14:textId="77777777" w:rsidR="008867E5" w:rsidRPr="008867E5" w:rsidRDefault="008867E5" w:rsidP="008867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1" w:type="dxa"/>
          </w:tcPr>
          <w:p w14:paraId="3607161E" w14:textId="77777777" w:rsidR="008867E5" w:rsidRPr="008867E5" w:rsidRDefault="00CD413F" w:rsidP="008867E5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 w14:anchorId="0159F1DF">
                <v:rect id="Prostokąt 22" o:spid="_x0000_s1037" style="position:absolute;margin-left:2.5pt;margin-top:7.85pt;width:14.25pt;height:17.25pt;z-index:25168896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8867E5" w:rsidRPr="008867E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TAK</w:t>
            </w:r>
          </w:p>
          <w:p w14:paraId="48E84AC0" w14:textId="77777777" w:rsidR="008867E5" w:rsidRPr="008867E5" w:rsidRDefault="00CD413F" w:rsidP="008867E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 w14:anchorId="72A0AF88">
                <v:rect id="Prostokąt 23" o:spid="_x0000_s1036" style="position:absolute;margin-left:2.75pt;margin-top:37.15pt;width:14.25pt;height:17.25pt;z-index:25168998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8867E5" w:rsidRPr="008867E5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662864" w14:paraId="2DB33CF3" w14:textId="77777777" w:rsidTr="008867E5">
        <w:tc>
          <w:tcPr>
            <w:tcW w:w="5731" w:type="dxa"/>
            <w:gridSpan w:val="3"/>
            <w:shd w:val="clear" w:color="auto" w:fill="99FF66"/>
          </w:tcPr>
          <w:p w14:paraId="184B01C4" w14:textId="77777777" w:rsidR="00E40600" w:rsidRDefault="00E40600" w:rsidP="008867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Czy prowadzone są działania informacyjne i rozpowszechniające informacji o pomocy otrzymanej z EFRROW, zgodnie z przepisami i z uwzględnieniem zasad określonych przez LGD? </w:t>
            </w:r>
          </w:p>
        </w:tc>
        <w:tc>
          <w:tcPr>
            <w:tcW w:w="2971" w:type="dxa"/>
          </w:tcPr>
          <w:p w14:paraId="108F74DA" w14:textId="77777777" w:rsidR="00FB4195" w:rsidRPr="00FB4195" w:rsidRDefault="00CD413F" w:rsidP="00E40600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 w14:anchorId="197AE51A">
                <v:rect id="Prostokąt 25" o:spid="_x0000_s1035" style="position:absolute;margin-left:3pt;margin-top:25.05pt;width:14.25pt;height:17.25pt;z-index:25169305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" fillcolor="window" strokecolor="windowText" strokeweight="1pt">
                  <v:path arrowok="t"/>
                  <w10:wrap type="square" anchorx="margin" anchory="margin"/>
                </v:rect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 w14:anchorId="1AB3DCA8">
                <v:rect id="Prostokąt 24" o:spid="_x0000_s1034" style="position:absolute;margin-left:2.5pt;margin-top:4.1pt;width:14.25pt;height:17.25pt;z-index:25169203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E40600" w:rsidRPr="00FB419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TA</w:t>
            </w:r>
            <w:r w:rsidR="00FB4195" w:rsidRPr="00FB419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K</w:t>
            </w:r>
          </w:p>
          <w:p w14:paraId="6A828EF5" w14:textId="77777777" w:rsidR="00662864" w:rsidRPr="008867E5" w:rsidRDefault="00E40600" w:rsidP="00E40600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B419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40600" w14:paraId="65AF4970" w14:textId="77777777" w:rsidTr="008867E5">
        <w:tc>
          <w:tcPr>
            <w:tcW w:w="5731" w:type="dxa"/>
            <w:gridSpan w:val="3"/>
            <w:shd w:val="clear" w:color="auto" w:fill="99FF66"/>
          </w:tcPr>
          <w:p w14:paraId="5035F7FD" w14:textId="77777777" w:rsidR="00E40600" w:rsidRDefault="00E40600" w:rsidP="008867E5">
            <w:pPr>
              <w:rPr>
                <w:rFonts w:ascii="Times New Roman" w:eastAsia="Calibri" w:hAnsi="Times New Roman" w:cs="Times New Roman"/>
              </w:rPr>
            </w:pPr>
            <w:bookmarkStart w:id="4" w:name="_Hlk497984271"/>
          </w:p>
          <w:p w14:paraId="41778A37" w14:textId="77777777" w:rsidR="00E40600" w:rsidRDefault="00E40600" w:rsidP="008867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Czy przeprowadzono postępowanie o udzielenie zamówienia publicznego </w:t>
            </w:r>
          </w:p>
          <w:p w14:paraId="21FE29A3" w14:textId="77777777" w:rsidR="00E40600" w:rsidRDefault="00E40600" w:rsidP="008867E5">
            <w:pPr>
              <w:rPr>
                <w:rFonts w:ascii="Times New Roman" w:eastAsia="Calibri" w:hAnsi="Times New Roman" w:cs="Times New Roman"/>
              </w:rPr>
            </w:pPr>
          </w:p>
          <w:p w14:paraId="2E901AE6" w14:textId="77777777" w:rsidR="00E40600" w:rsidRDefault="00E40600" w:rsidP="008867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1" w:type="dxa"/>
          </w:tcPr>
          <w:p w14:paraId="6964A45F" w14:textId="77777777" w:rsidR="00E40600" w:rsidRPr="008867E5" w:rsidRDefault="00CD413F" w:rsidP="00E40600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 w14:anchorId="0124D414">
                <v:rect id="Prostokąt 26" o:spid="_x0000_s1033" style="position:absolute;margin-left:2.5pt;margin-top:7.85pt;width:14.25pt;height:17.25pt;z-index:25169510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E40600" w:rsidRPr="008867E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TAK</w:t>
            </w:r>
          </w:p>
          <w:p w14:paraId="5502C0E7" w14:textId="77777777" w:rsidR="00E40600" w:rsidRPr="008867E5" w:rsidRDefault="00CD413F" w:rsidP="00E40600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 w14:anchorId="7CE8BBD5">
                <v:rect id="Prostokąt 27" o:spid="_x0000_s1032" style="position:absolute;margin-left:2.75pt;margin-top:37.15pt;width:14.25pt;height:17.25pt;z-index:25169612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E40600" w:rsidRPr="008867E5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E40600" w14:paraId="49566D2A" w14:textId="77777777" w:rsidTr="008867E5">
        <w:tc>
          <w:tcPr>
            <w:tcW w:w="5731" w:type="dxa"/>
            <w:gridSpan w:val="3"/>
            <w:shd w:val="clear" w:color="auto" w:fill="99FF66"/>
          </w:tcPr>
          <w:p w14:paraId="10A140A1" w14:textId="77777777" w:rsidR="00E40600" w:rsidRDefault="00E40600" w:rsidP="008867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Czy wystąpiły problemy w realizacji operacji? </w:t>
            </w:r>
          </w:p>
        </w:tc>
        <w:tc>
          <w:tcPr>
            <w:tcW w:w="2971" w:type="dxa"/>
          </w:tcPr>
          <w:p w14:paraId="15392C65" w14:textId="77777777" w:rsidR="00E40600" w:rsidRPr="008867E5" w:rsidRDefault="00CD413F" w:rsidP="00E40600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 w14:anchorId="077ADFE8">
                <v:rect id="Prostokąt 28" o:spid="_x0000_s1031" style="position:absolute;margin-left:2.5pt;margin-top:7.85pt;width:14.25pt;height:17.25pt;z-index:25169817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E40600" w:rsidRPr="008867E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TAK</w:t>
            </w:r>
          </w:p>
          <w:p w14:paraId="4D68D23E" w14:textId="77777777" w:rsidR="00E40600" w:rsidRPr="008867E5" w:rsidRDefault="00CD413F" w:rsidP="00E40600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 w14:anchorId="0FEC7A29">
                <v:rect id="Prostokąt 29" o:spid="_x0000_s1030" style="position:absolute;margin-left:2.75pt;margin-top:37.15pt;width:14.25pt;height:17.25pt;z-index:25169920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E40600" w:rsidRPr="008867E5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bookmarkEnd w:id="4"/>
      <w:tr w:rsidR="00E40600" w14:paraId="553E3E99" w14:textId="77777777" w:rsidTr="00E40600">
        <w:tc>
          <w:tcPr>
            <w:tcW w:w="2045" w:type="dxa"/>
            <w:gridSpan w:val="2"/>
            <w:shd w:val="clear" w:color="auto" w:fill="99FF66"/>
          </w:tcPr>
          <w:p w14:paraId="13A6B987" w14:textId="77777777" w:rsidR="00E40600" w:rsidRDefault="00E40600" w:rsidP="008867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Jeżeli tak, to jakie i jakie są planowane rozwiązania tych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problemów? </w:t>
            </w:r>
          </w:p>
        </w:tc>
        <w:tc>
          <w:tcPr>
            <w:tcW w:w="6657" w:type="dxa"/>
            <w:gridSpan w:val="2"/>
          </w:tcPr>
          <w:p w14:paraId="7E283EA4" w14:textId="77777777" w:rsidR="00E40600" w:rsidRDefault="00E40600" w:rsidP="00E40600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lastRenderedPageBreak/>
              <w:t>………………………………………………………….</w:t>
            </w:r>
          </w:p>
          <w:p w14:paraId="68F8082C" w14:textId="77777777" w:rsidR="00E40600" w:rsidRDefault="00E40600" w:rsidP="00E40600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lastRenderedPageBreak/>
              <w:t>………………………………………………………….</w:t>
            </w:r>
          </w:p>
          <w:p w14:paraId="0E5E5DB9" w14:textId="77777777" w:rsidR="00E40600" w:rsidRPr="008867E5" w:rsidRDefault="00E40600" w:rsidP="00E40600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………………………………………………………….</w:t>
            </w:r>
          </w:p>
        </w:tc>
      </w:tr>
    </w:tbl>
    <w:p w14:paraId="4FF45CDB" w14:textId="77777777" w:rsidR="00CD39CE" w:rsidRDefault="00E4314C" w:rsidP="00CD39C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317DE">
        <w:rPr>
          <w:rFonts w:ascii="Arial" w:hAnsi="Arial" w:cs="Arial"/>
          <w:b/>
        </w:rPr>
        <w:lastRenderedPageBreak/>
        <w:t>Uwagi dotyczące doradztwa LGD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1417"/>
        <w:gridCol w:w="993"/>
        <w:gridCol w:w="2971"/>
      </w:tblGrid>
      <w:tr w:rsidR="00661312" w14:paraId="3C1CD8CB" w14:textId="77777777" w:rsidTr="00350C08">
        <w:tc>
          <w:tcPr>
            <w:tcW w:w="5731" w:type="dxa"/>
            <w:gridSpan w:val="3"/>
            <w:shd w:val="clear" w:color="auto" w:fill="99FF66"/>
          </w:tcPr>
          <w:p w14:paraId="6C9B1F43" w14:textId="77777777"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</w:p>
          <w:p w14:paraId="160B4826" w14:textId="77777777"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Czy Pan/ Pani korzystał z doradztwa w Biurze LGD?</w:t>
            </w:r>
          </w:p>
          <w:p w14:paraId="49DBA88E" w14:textId="77777777"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</w:p>
          <w:p w14:paraId="0ADE25C2" w14:textId="77777777"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1" w:type="dxa"/>
          </w:tcPr>
          <w:p w14:paraId="075B329C" w14:textId="77777777" w:rsidR="00661312" w:rsidRPr="008867E5" w:rsidRDefault="00CD413F" w:rsidP="00350C08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 w14:anchorId="7E17372E">
                <v:rect id="Prostokąt 30" o:spid="_x0000_s1029" style="position:absolute;margin-left:2.5pt;margin-top:7.85pt;width:14.25pt;height:17.25pt;z-index:25170124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661312" w:rsidRPr="008867E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TAK</w:t>
            </w:r>
          </w:p>
          <w:p w14:paraId="50B147D0" w14:textId="77777777" w:rsidR="00661312" w:rsidRPr="008867E5" w:rsidRDefault="00CD413F" w:rsidP="00350C08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 w14:anchorId="5BACDA1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7" type="#_x0000_t202" style="position:absolute;margin-left:-24pt;margin-top:-20.25pt;width:14.25pt;height:17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">
                  <v:textbox>
                    <w:txbxContent>
                      <w:p w14:paraId="1AA690DC" w14:textId="77777777" w:rsidR="00350C08" w:rsidRDefault="00350C08" w:rsidP="00EC6978"/>
                    </w:txbxContent>
                  </v:textbox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 w14:anchorId="1136AFD8">
                <v:rect id="Prostokąt 31" o:spid="_x0000_s1028" style="position:absolute;margin-left:2.75pt;margin-top:37.15pt;width:14.25pt;height:17.25pt;z-index:25170227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661312" w:rsidRPr="008867E5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661312" w14:paraId="04C3B438" w14:textId="77777777" w:rsidTr="00661312">
        <w:tc>
          <w:tcPr>
            <w:tcW w:w="3321" w:type="dxa"/>
            <w:shd w:val="clear" w:color="auto" w:fill="99FF66"/>
          </w:tcPr>
          <w:p w14:paraId="39B5C29B" w14:textId="77777777"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Jeżeli tak, to w jakim zakresie:?</w:t>
            </w:r>
          </w:p>
        </w:tc>
        <w:tc>
          <w:tcPr>
            <w:tcW w:w="5381" w:type="dxa"/>
            <w:gridSpan w:val="3"/>
          </w:tcPr>
          <w:p w14:paraId="0CF78C81" w14:textId="77777777" w:rsidR="00661312" w:rsidRDefault="00350C08" w:rsidP="00661312">
            <w:pPr>
              <w:ind w:left="312" w:hanging="312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….</w:t>
            </w:r>
            <w:r w:rsidR="00F30929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  <w:r w:rsidR="00661312">
              <w:rPr>
                <w:rFonts w:ascii="Times New Roman" w:hAnsi="Times New Roman" w:cs="Times New Roman"/>
                <w:noProof/>
                <w:lang w:eastAsia="pl-PL"/>
              </w:rPr>
              <w:t xml:space="preserve">Sporządzanie wniosku o przyznanie pomocy </w:t>
            </w:r>
          </w:p>
          <w:p w14:paraId="0FD5DC53" w14:textId="77777777" w:rsidR="00661312" w:rsidRDefault="00350C08" w:rsidP="00661312">
            <w:pPr>
              <w:ind w:left="312" w:hanging="312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….</w:t>
            </w:r>
            <w:r w:rsidR="00661312">
              <w:rPr>
                <w:rFonts w:ascii="Times New Roman" w:hAnsi="Times New Roman" w:cs="Times New Roman"/>
                <w:noProof/>
                <w:lang w:eastAsia="pl-PL"/>
              </w:rPr>
              <w:t xml:space="preserve"> Uzupełnienia do wniosku o przyznanie pomocy </w:t>
            </w:r>
          </w:p>
          <w:p w14:paraId="1A721D1E" w14:textId="77777777" w:rsidR="00661312" w:rsidRPr="00F30929" w:rsidRDefault="00661312" w:rsidP="00661312">
            <w:pPr>
              <w:ind w:left="312" w:hanging="312"/>
              <w:rPr>
                <w:rFonts w:ascii="Times New Roman" w:hAnsi="Times New Roman" w:cs="Times New Roman"/>
                <w:noProof/>
                <w:lang w:eastAsia="pl-PL"/>
              </w:rPr>
            </w:pPr>
            <w:r w:rsidRPr="00F30929">
              <w:rPr>
                <w:rFonts w:ascii="Times New Roman" w:hAnsi="Times New Roman" w:cs="Times New Roman"/>
                <w:noProof/>
                <w:lang w:eastAsia="pl-PL"/>
              </w:rPr>
              <w:t xml:space="preserve">…. Realizacja operacji </w:t>
            </w:r>
          </w:p>
          <w:p w14:paraId="26D3CDE2" w14:textId="77777777" w:rsidR="00661312" w:rsidRPr="00F30929" w:rsidRDefault="00661312" w:rsidP="00661312">
            <w:pPr>
              <w:ind w:left="312" w:hanging="312"/>
              <w:rPr>
                <w:rFonts w:ascii="Times New Roman" w:hAnsi="Times New Roman" w:cs="Times New Roman"/>
                <w:noProof/>
                <w:lang w:eastAsia="pl-PL"/>
              </w:rPr>
            </w:pPr>
            <w:r w:rsidRPr="00F30929">
              <w:rPr>
                <w:rFonts w:ascii="Times New Roman" w:hAnsi="Times New Roman" w:cs="Times New Roman"/>
                <w:noProof/>
                <w:lang w:eastAsia="pl-PL"/>
              </w:rPr>
              <w:t xml:space="preserve">…. Sporządzanie wniosku o płatność </w:t>
            </w:r>
          </w:p>
          <w:p w14:paraId="268E239B" w14:textId="77777777" w:rsidR="00661312" w:rsidRPr="00F30929" w:rsidRDefault="00661312" w:rsidP="00661312">
            <w:pPr>
              <w:ind w:left="312" w:hanging="312"/>
              <w:rPr>
                <w:rFonts w:ascii="Times New Roman" w:hAnsi="Times New Roman" w:cs="Times New Roman"/>
                <w:noProof/>
                <w:lang w:eastAsia="pl-PL"/>
              </w:rPr>
            </w:pPr>
            <w:r w:rsidRPr="00F30929">
              <w:rPr>
                <w:rFonts w:ascii="Times New Roman" w:hAnsi="Times New Roman" w:cs="Times New Roman"/>
                <w:noProof/>
                <w:lang w:eastAsia="pl-PL"/>
              </w:rPr>
              <w:t xml:space="preserve">…. Uzupełnienia do wniosku o płatność </w:t>
            </w:r>
          </w:p>
          <w:p w14:paraId="35F8B63E" w14:textId="77777777" w:rsidR="00661312" w:rsidRPr="00F30929" w:rsidRDefault="00661312" w:rsidP="00661312">
            <w:pPr>
              <w:ind w:left="312" w:hanging="312"/>
              <w:rPr>
                <w:rFonts w:ascii="Times New Roman" w:hAnsi="Times New Roman" w:cs="Times New Roman"/>
                <w:noProof/>
                <w:lang w:eastAsia="pl-PL"/>
              </w:rPr>
            </w:pPr>
            <w:r w:rsidRPr="00F30929">
              <w:rPr>
                <w:rFonts w:ascii="Times New Roman" w:hAnsi="Times New Roman" w:cs="Times New Roman"/>
                <w:noProof/>
                <w:lang w:eastAsia="pl-PL"/>
              </w:rPr>
              <w:t xml:space="preserve">…. Informacje ogólne </w:t>
            </w:r>
          </w:p>
          <w:p w14:paraId="21744690" w14:textId="77777777" w:rsidR="00661312" w:rsidRPr="008867E5" w:rsidRDefault="00661312" w:rsidP="00661312">
            <w:pPr>
              <w:tabs>
                <w:tab w:val="left" w:pos="171"/>
              </w:tabs>
              <w:ind w:left="312" w:hanging="312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F30929">
              <w:rPr>
                <w:rFonts w:ascii="Times New Roman" w:hAnsi="Times New Roman" w:cs="Times New Roman"/>
                <w:noProof/>
                <w:lang w:eastAsia="pl-PL"/>
              </w:rPr>
              <w:t>…. Inne, jakie ………………………………………</w:t>
            </w:r>
          </w:p>
        </w:tc>
      </w:tr>
      <w:tr w:rsidR="00661312" w14:paraId="77E225BA" w14:textId="77777777" w:rsidTr="00661312">
        <w:tc>
          <w:tcPr>
            <w:tcW w:w="4738" w:type="dxa"/>
            <w:gridSpan w:val="2"/>
            <w:shd w:val="clear" w:color="auto" w:fill="99FF66"/>
          </w:tcPr>
          <w:p w14:paraId="62E57AC5" w14:textId="77777777"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Jak ocenia Pan / Pani działania pracy Biura LGD? </w:t>
            </w:r>
          </w:p>
          <w:p w14:paraId="18A3BAC6" w14:textId="77777777" w:rsidR="00661312" w:rsidRPr="00661312" w:rsidRDefault="00661312" w:rsidP="0066131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1312">
              <w:rPr>
                <w:rFonts w:ascii="Times New Roman" w:eastAsia="Calibri" w:hAnsi="Times New Roman" w:cs="Times New Roman"/>
                <w:i/>
              </w:rPr>
              <w:t>(w skali od 1 do 5, z czego</w:t>
            </w:r>
          </w:p>
          <w:p w14:paraId="5C410449" w14:textId="77777777" w:rsidR="00661312" w:rsidRDefault="00661312" w:rsidP="006613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312">
              <w:rPr>
                <w:rFonts w:ascii="Times New Roman" w:eastAsia="Calibri" w:hAnsi="Times New Roman" w:cs="Times New Roman"/>
                <w:i/>
              </w:rPr>
              <w:t>1 - oznacza bardzo źle a 5 – bardzo dobrze)</w:t>
            </w:r>
          </w:p>
        </w:tc>
        <w:tc>
          <w:tcPr>
            <w:tcW w:w="3964" w:type="dxa"/>
            <w:gridSpan w:val="2"/>
          </w:tcPr>
          <w:p w14:paraId="454E53DD" w14:textId="77777777" w:rsidR="00661312" w:rsidRDefault="00661312" w:rsidP="00661312">
            <w:pPr>
              <w:ind w:left="312" w:hanging="312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/wpisać wartość/</w:t>
            </w:r>
          </w:p>
          <w:p w14:paraId="68F41BFA" w14:textId="77777777" w:rsidR="003C5A2E" w:rsidRDefault="003C5A2E" w:rsidP="00661312">
            <w:pPr>
              <w:ind w:left="312" w:hanging="312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661312" w14:paraId="59F281A0" w14:textId="77777777" w:rsidTr="00731A34">
        <w:trPr>
          <w:trHeight w:val="957"/>
        </w:trPr>
        <w:tc>
          <w:tcPr>
            <w:tcW w:w="4738" w:type="dxa"/>
            <w:gridSpan w:val="2"/>
            <w:shd w:val="clear" w:color="auto" w:fill="99FF66"/>
          </w:tcPr>
          <w:p w14:paraId="39CE3D97" w14:textId="77777777"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</w:p>
          <w:p w14:paraId="381DAEC9" w14:textId="77777777"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</w:p>
          <w:p w14:paraId="65C72232" w14:textId="77777777"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Inne uwagi / uzasadnienie oceny </w:t>
            </w:r>
          </w:p>
          <w:p w14:paraId="2377B574" w14:textId="77777777"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</w:p>
          <w:p w14:paraId="4278DC16" w14:textId="77777777"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</w:p>
          <w:p w14:paraId="31A013A1" w14:textId="77777777"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</w:p>
          <w:p w14:paraId="651DE6F2" w14:textId="77777777"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4" w:type="dxa"/>
            <w:gridSpan w:val="2"/>
          </w:tcPr>
          <w:p w14:paraId="4731BB7D" w14:textId="77777777" w:rsidR="00661312" w:rsidRDefault="00661312" w:rsidP="00350C08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</w:tbl>
    <w:p w14:paraId="4763C173" w14:textId="77777777" w:rsidR="00CD39CE" w:rsidRPr="00CD39CE" w:rsidRDefault="00CD39CE" w:rsidP="00CD39CE">
      <w:pPr>
        <w:ind w:left="360"/>
        <w:rPr>
          <w:rFonts w:ascii="Arial" w:hAnsi="Arial" w:cs="Arial"/>
        </w:rPr>
      </w:pPr>
    </w:p>
    <w:p w14:paraId="590128F3" w14:textId="77777777" w:rsidR="00E4314C" w:rsidRDefault="00E4314C" w:rsidP="001B44C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317DE">
        <w:rPr>
          <w:rFonts w:ascii="Arial" w:hAnsi="Arial" w:cs="Arial"/>
          <w:b/>
        </w:rPr>
        <w:t xml:space="preserve">Dane osoby wypełniającej ankietę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661312" w14:paraId="628A9508" w14:textId="77777777" w:rsidTr="00BA408C">
        <w:tc>
          <w:tcPr>
            <w:tcW w:w="9062" w:type="dxa"/>
            <w:shd w:val="clear" w:color="auto" w:fill="99FF66"/>
          </w:tcPr>
          <w:p w14:paraId="1C8CD9C1" w14:textId="77777777" w:rsidR="00661312" w:rsidRDefault="00661312" w:rsidP="00661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osoby wypełniającej ankietę </w:t>
            </w:r>
          </w:p>
        </w:tc>
      </w:tr>
      <w:tr w:rsidR="00661312" w14:paraId="615FAD16" w14:textId="77777777" w:rsidTr="00661312">
        <w:tc>
          <w:tcPr>
            <w:tcW w:w="9062" w:type="dxa"/>
          </w:tcPr>
          <w:p w14:paraId="79843E87" w14:textId="77777777" w:rsidR="00BA408C" w:rsidRDefault="00BA408C" w:rsidP="00350C08">
            <w:pPr>
              <w:rPr>
                <w:rFonts w:ascii="Arial" w:hAnsi="Arial" w:cs="Arial"/>
              </w:rPr>
            </w:pPr>
          </w:p>
        </w:tc>
      </w:tr>
      <w:tr w:rsidR="00661312" w14:paraId="04B8457F" w14:textId="77777777" w:rsidTr="00BA408C">
        <w:tc>
          <w:tcPr>
            <w:tcW w:w="9062" w:type="dxa"/>
            <w:shd w:val="clear" w:color="auto" w:fill="99FF66"/>
          </w:tcPr>
          <w:p w14:paraId="2E802280" w14:textId="77777777" w:rsidR="00661312" w:rsidRDefault="00661312" w:rsidP="00661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kontaktowe (adres, telefon, email)</w:t>
            </w:r>
          </w:p>
        </w:tc>
      </w:tr>
      <w:tr w:rsidR="00661312" w14:paraId="268B813C" w14:textId="77777777" w:rsidTr="00661312">
        <w:tc>
          <w:tcPr>
            <w:tcW w:w="9062" w:type="dxa"/>
          </w:tcPr>
          <w:p w14:paraId="2C4EC712" w14:textId="77777777" w:rsidR="003C5A2E" w:rsidRDefault="003C5A2E" w:rsidP="00661312">
            <w:pPr>
              <w:rPr>
                <w:rFonts w:ascii="Arial" w:hAnsi="Arial" w:cs="Arial"/>
              </w:rPr>
            </w:pPr>
          </w:p>
          <w:p w14:paraId="6537BE46" w14:textId="77777777" w:rsidR="003C5A2E" w:rsidRDefault="003C5A2E" w:rsidP="00350C08">
            <w:pPr>
              <w:rPr>
                <w:rFonts w:ascii="Arial" w:hAnsi="Arial" w:cs="Arial"/>
              </w:rPr>
            </w:pPr>
          </w:p>
        </w:tc>
      </w:tr>
      <w:tr w:rsidR="00661312" w14:paraId="309E4492" w14:textId="77777777" w:rsidTr="00BA408C">
        <w:tc>
          <w:tcPr>
            <w:tcW w:w="9062" w:type="dxa"/>
            <w:shd w:val="clear" w:color="auto" w:fill="99FF66"/>
          </w:tcPr>
          <w:p w14:paraId="50E9B3A9" w14:textId="77777777" w:rsidR="00661312" w:rsidRDefault="00BA408C" w:rsidP="00661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wypełnienia ankiety </w:t>
            </w:r>
          </w:p>
        </w:tc>
      </w:tr>
      <w:tr w:rsidR="00661312" w14:paraId="5B560825" w14:textId="77777777" w:rsidTr="00661312">
        <w:tc>
          <w:tcPr>
            <w:tcW w:w="9062" w:type="dxa"/>
          </w:tcPr>
          <w:p w14:paraId="42B95747" w14:textId="77777777" w:rsidR="00BA408C" w:rsidRDefault="00BA408C" w:rsidP="00661312">
            <w:pPr>
              <w:rPr>
                <w:rFonts w:ascii="Arial" w:hAnsi="Arial" w:cs="Arial"/>
              </w:rPr>
            </w:pPr>
          </w:p>
        </w:tc>
      </w:tr>
    </w:tbl>
    <w:p w14:paraId="0E836CFA" w14:textId="77777777" w:rsidR="00661312" w:rsidRPr="00661312" w:rsidRDefault="00661312" w:rsidP="00BA408C">
      <w:pPr>
        <w:rPr>
          <w:rFonts w:ascii="Arial" w:hAnsi="Arial" w:cs="Arial"/>
        </w:rPr>
      </w:pPr>
    </w:p>
    <w:sectPr w:rsidR="00661312" w:rsidRPr="00661312" w:rsidSect="00742435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26D9" w14:textId="77777777" w:rsidR="003B786B" w:rsidRDefault="003B786B" w:rsidP="000A655B">
      <w:pPr>
        <w:spacing w:after="0" w:line="240" w:lineRule="auto"/>
      </w:pPr>
      <w:r>
        <w:separator/>
      </w:r>
    </w:p>
  </w:endnote>
  <w:endnote w:type="continuationSeparator" w:id="0">
    <w:p w14:paraId="066D86A7" w14:textId="77777777" w:rsidR="003B786B" w:rsidRDefault="003B786B" w:rsidP="000A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B9FF" w14:textId="77777777" w:rsidR="003B786B" w:rsidRDefault="003B786B" w:rsidP="000A655B">
      <w:pPr>
        <w:spacing w:after="0" w:line="240" w:lineRule="auto"/>
      </w:pPr>
      <w:r>
        <w:separator/>
      </w:r>
    </w:p>
  </w:footnote>
  <w:footnote w:type="continuationSeparator" w:id="0">
    <w:p w14:paraId="6718F43B" w14:textId="77777777" w:rsidR="003B786B" w:rsidRDefault="003B786B" w:rsidP="000A655B">
      <w:pPr>
        <w:spacing w:after="0" w:line="240" w:lineRule="auto"/>
      </w:pPr>
      <w:r>
        <w:continuationSeparator/>
      </w:r>
    </w:p>
  </w:footnote>
  <w:footnote w:id="1">
    <w:p w14:paraId="6A351FD7" w14:textId="77777777" w:rsidR="00350C08" w:rsidRPr="00ED1DBA" w:rsidRDefault="00350C08" w:rsidP="000A655B">
      <w:pPr>
        <w:pStyle w:val="Tekstprzypisudolnego"/>
        <w:rPr>
          <w:sz w:val="22"/>
          <w:szCs w:val="22"/>
        </w:rPr>
      </w:pPr>
      <w:r w:rsidRPr="00ED1DBA">
        <w:rPr>
          <w:rStyle w:val="Odwoanieprzypisudolnego"/>
          <w:sz w:val="22"/>
          <w:szCs w:val="22"/>
        </w:rPr>
        <w:footnoteRef/>
      </w:r>
      <w:r w:rsidRPr="00A3144B">
        <w:rPr>
          <w:sz w:val="22"/>
          <w:szCs w:val="22"/>
        </w:rPr>
        <w:t xml:space="preserve">Jako branże kluczowe określono: </w:t>
      </w:r>
      <w:r w:rsidRPr="00A3144B">
        <w:rPr>
          <w:color w:val="000000"/>
          <w:sz w:val="22"/>
        </w:rPr>
        <w:t>zakwaterowanie i usługi gast</w:t>
      </w:r>
      <w:r>
        <w:rPr>
          <w:color w:val="000000"/>
          <w:sz w:val="22"/>
        </w:rPr>
        <w:t xml:space="preserve">ronomiczne, kultura, rekreacja </w:t>
      </w:r>
      <w:r w:rsidRPr="00A3144B">
        <w:rPr>
          <w:color w:val="000000"/>
          <w:sz w:val="22"/>
        </w:rPr>
        <w:t>i rozrywka</w:t>
      </w:r>
      <w:r w:rsidRPr="00A3144B">
        <w:rPr>
          <w:sz w:val="22"/>
        </w:rPr>
        <w:t xml:space="preserve"> oraz handel hurtowy i detaliczny.</w:t>
      </w:r>
    </w:p>
  </w:footnote>
  <w:footnote w:id="2">
    <w:p w14:paraId="13135D31" w14:textId="77777777" w:rsidR="00350C08" w:rsidRPr="00ED1DBA" w:rsidRDefault="00350C08" w:rsidP="00E307B2">
      <w:pPr>
        <w:pStyle w:val="Tekstprzypisudolnego"/>
        <w:rPr>
          <w:sz w:val="22"/>
          <w:szCs w:val="22"/>
        </w:rPr>
      </w:pPr>
      <w:r w:rsidRPr="00ED1DBA">
        <w:rPr>
          <w:rStyle w:val="Odwoanieprzypisudolnego"/>
          <w:sz w:val="22"/>
          <w:szCs w:val="22"/>
        </w:rPr>
        <w:footnoteRef/>
      </w:r>
      <w:r w:rsidRPr="00A3144B">
        <w:rPr>
          <w:sz w:val="22"/>
          <w:szCs w:val="22"/>
        </w:rPr>
        <w:t xml:space="preserve">Jako branże kluczowe określono: </w:t>
      </w:r>
      <w:r w:rsidRPr="00A3144B">
        <w:rPr>
          <w:color w:val="000000"/>
          <w:sz w:val="22"/>
        </w:rPr>
        <w:t>zakwaterowanie i usługi gast</w:t>
      </w:r>
      <w:r>
        <w:rPr>
          <w:color w:val="000000"/>
          <w:sz w:val="22"/>
        </w:rPr>
        <w:t xml:space="preserve">ronomiczne, kultura, rekreacja </w:t>
      </w:r>
      <w:r w:rsidRPr="00A3144B">
        <w:rPr>
          <w:color w:val="000000"/>
          <w:sz w:val="22"/>
        </w:rPr>
        <w:t>i rozrywka</w:t>
      </w:r>
      <w:r w:rsidRPr="00A3144B">
        <w:rPr>
          <w:sz w:val="22"/>
        </w:rPr>
        <w:t xml:space="preserve"> oraz handel hurtowy i detaliczny.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ADF6" w14:textId="77777777" w:rsidR="00350C08" w:rsidRDefault="00350C08">
    <w:pPr>
      <w:pStyle w:val="Nagwek"/>
    </w:pPr>
  </w:p>
  <w:p w14:paraId="598BAD5A" w14:textId="77777777" w:rsidR="00350C08" w:rsidRDefault="00350C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CEF4" w14:textId="77777777" w:rsidR="00350C08" w:rsidRDefault="00350C08">
    <w:pPr>
      <w:pStyle w:val="Nagwek"/>
    </w:pPr>
    <w:r>
      <w:rPr>
        <w:noProof/>
        <w:lang w:eastAsia="pl-PL"/>
      </w:rPr>
      <w:drawing>
        <wp:inline distT="0" distB="0" distL="0" distR="0" wp14:anchorId="3DE10CAD" wp14:editId="7DB02980">
          <wp:extent cx="5760720" cy="1197150"/>
          <wp:effectExtent l="0" t="0" r="0" b="3175"/>
          <wp:docPr id="15" name="Obraz 15" descr="C:\Users\jkalafut\AppData\Local\Microsoft\Windows\INetCache\Content.Word\LOGA PROGRAMU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alafut\AppData\Local\Microsoft\Windows\INetCache\Content.Word\LOGA PROGRAMU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4A2"/>
    <w:multiLevelType w:val="hybridMultilevel"/>
    <w:tmpl w:val="CD3895E8"/>
    <w:lvl w:ilvl="0" w:tplc="C6706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E7D54"/>
    <w:multiLevelType w:val="hybridMultilevel"/>
    <w:tmpl w:val="A1F00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7475057">
    <w:abstractNumId w:val="0"/>
  </w:num>
  <w:num w:numId="2" w16cid:durableId="1380864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55B"/>
    <w:rsid w:val="000A655B"/>
    <w:rsid w:val="000C3FE5"/>
    <w:rsid w:val="001B44C2"/>
    <w:rsid w:val="002A40CC"/>
    <w:rsid w:val="002C0A50"/>
    <w:rsid w:val="002C2D85"/>
    <w:rsid w:val="00350C08"/>
    <w:rsid w:val="0038210B"/>
    <w:rsid w:val="003B786B"/>
    <w:rsid w:val="003C5A2E"/>
    <w:rsid w:val="00432EF2"/>
    <w:rsid w:val="00450032"/>
    <w:rsid w:val="004935D0"/>
    <w:rsid w:val="00495E87"/>
    <w:rsid w:val="004B7686"/>
    <w:rsid w:val="00571C6A"/>
    <w:rsid w:val="00602934"/>
    <w:rsid w:val="00604285"/>
    <w:rsid w:val="00661312"/>
    <w:rsid w:val="00662864"/>
    <w:rsid w:val="00665186"/>
    <w:rsid w:val="00692BC6"/>
    <w:rsid w:val="00731A34"/>
    <w:rsid w:val="00742435"/>
    <w:rsid w:val="00772745"/>
    <w:rsid w:val="00776CDC"/>
    <w:rsid w:val="00874D07"/>
    <w:rsid w:val="008867E5"/>
    <w:rsid w:val="00BA408C"/>
    <w:rsid w:val="00BD5AA2"/>
    <w:rsid w:val="00CD39CE"/>
    <w:rsid w:val="00CD413F"/>
    <w:rsid w:val="00D54A44"/>
    <w:rsid w:val="00D813D4"/>
    <w:rsid w:val="00D96AD6"/>
    <w:rsid w:val="00DA7511"/>
    <w:rsid w:val="00DE207C"/>
    <w:rsid w:val="00E307B2"/>
    <w:rsid w:val="00E317DE"/>
    <w:rsid w:val="00E40600"/>
    <w:rsid w:val="00E4314C"/>
    <w:rsid w:val="00EC6978"/>
    <w:rsid w:val="00F30929"/>
    <w:rsid w:val="00F913B7"/>
    <w:rsid w:val="00F925E5"/>
    <w:rsid w:val="00FB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2" type="connector" idref="#Łącznik prosty ze strzałką 16"/>
      </o:rules>
    </o:shapelayout>
  </w:shapeDefaults>
  <w:decimalSymbol w:val=","/>
  <w:listSeparator w:val=";"/>
  <w14:docId w14:val="0AEC3563"/>
  <w15:docId w15:val="{BC4AA7AC-F498-408A-B1DA-A0B6AAF6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55B"/>
  </w:style>
  <w:style w:type="paragraph" w:styleId="Stopka">
    <w:name w:val="footer"/>
    <w:basedOn w:val="Normalny"/>
    <w:link w:val="StopkaZnak"/>
    <w:uiPriority w:val="99"/>
    <w:unhideWhenUsed/>
    <w:rsid w:val="000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55B"/>
  </w:style>
  <w:style w:type="table" w:styleId="Tabela-Siatka">
    <w:name w:val="Table Grid"/>
    <w:basedOn w:val="Standardowy"/>
    <w:uiPriority w:val="39"/>
    <w:rsid w:val="000A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55B"/>
    <w:rPr>
      <w:sz w:val="20"/>
      <w:szCs w:val="20"/>
    </w:rPr>
  </w:style>
  <w:style w:type="character" w:styleId="Odwoanieprzypisudolnego">
    <w:name w:val="footnote reference"/>
    <w:uiPriority w:val="99"/>
    <w:unhideWhenUsed/>
    <w:rsid w:val="000A65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44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8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864"/>
    <w:rPr>
      <w:vertAlign w:val="superscript"/>
    </w:rPr>
  </w:style>
  <w:style w:type="paragraph" w:customStyle="1" w:styleId="Ustp">
    <w:name w:val="Ustęp"/>
    <w:basedOn w:val="Normalny"/>
    <w:qFormat/>
    <w:rsid w:val="00EC6978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C5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B29E-95D7-434D-9E32-C5D2CDE8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1466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SRSiO SRSiO</dc:creator>
  <cp:lastModifiedBy>ahoim</cp:lastModifiedBy>
  <cp:revision>3</cp:revision>
  <cp:lastPrinted>2017-11-03T11:48:00Z</cp:lastPrinted>
  <dcterms:created xsi:type="dcterms:W3CDTF">2020-02-11T08:23:00Z</dcterms:created>
  <dcterms:modified xsi:type="dcterms:W3CDTF">2022-04-08T06:43:00Z</dcterms:modified>
</cp:coreProperties>
</file>